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A7" w:rsidRPr="005A62A7" w:rsidRDefault="005A62A7" w:rsidP="005A62A7">
      <w:pPr>
        <w:spacing w:after="0"/>
        <w:jc w:val="center"/>
        <w:rPr>
          <w:rFonts w:asciiTheme="minorHAnsi" w:hAnsiTheme="minorHAnsi" w:cs="Times New Roman"/>
          <w:b/>
          <w:sz w:val="36"/>
        </w:rPr>
      </w:pPr>
      <w:r w:rsidRPr="005A62A7">
        <w:rPr>
          <w:rFonts w:asciiTheme="minorHAnsi" w:hAnsiTheme="minorHAnsi" w:cs="Times New Roman"/>
          <w:b/>
          <w:sz w:val="36"/>
        </w:rPr>
        <w:t xml:space="preserve">Reactions and Rates </w:t>
      </w:r>
      <w:proofErr w:type="spellStart"/>
      <w:r w:rsidRPr="005A62A7">
        <w:rPr>
          <w:rFonts w:asciiTheme="minorHAnsi" w:hAnsiTheme="minorHAnsi" w:cs="Times New Roman"/>
          <w:b/>
          <w:sz w:val="36"/>
        </w:rPr>
        <w:t>PhET</w:t>
      </w:r>
      <w:proofErr w:type="spellEnd"/>
      <w:r w:rsidRPr="005A62A7">
        <w:rPr>
          <w:rFonts w:asciiTheme="minorHAnsi" w:hAnsiTheme="minorHAnsi" w:cs="Times New Roman"/>
          <w:b/>
          <w:sz w:val="36"/>
        </w:rPr>
        <w:t xml:space="preserve"> </w:t>
      </w:r>
      <w:proofErr w:type="spellStart"/>
      <w:r w:rsidRPr="005A62A7">
        <w:rPr>
          <w:rFonts w:asciiTheme="minorHAnsi" w:hAnsiTheme="minorHAnsi" w:cs="Times New Roman"/>
          <w:b/>
          <w:sz w:val="36"/>
        </w:rPr>
        <w:t>WebLab</w:t>
      </w:r>
      <w:proofErr w:type="spellEnd"/>
    </w:p>
    <w:p w:rsidR="005A62A7" w:rsidRPr="005A62A7" w:rsidRDefault="005A62A7" w:rsidP="00DC55D8">
      <w:pPr>
        <w:spacing w:after="0"/>
        <w:rPr>
          <w:rFonts w:asciiTheme="minorHAnsi" w:hAnsiTheme="minorHAnsi" w:cs="Times New Roman"/>
          <w:sz w:val="22"/>
        </w:rPr>
      </w:pPr>
    </w:p>
    <w:p w:rsidR="005A62A7" w:rsidRDefault="005A62A7" w:rsidP="00DC55D8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Name and date submitted (3 pts): _________________________</w:t>
      </w:r>
    </w:p>
    <w:p w:rsidR="005A62A7" w:rsidRDefault="005A62A7" w:rsidP="00DC55D8">
      <w:pPr>
        <w:spacing w:after="0"/>
        <w:rPr>
          <w:rFonts w:asciiTheme="minorHAnsi" w:hAnsiTheme="minorHAnsi" w:cs="Times New Roman"/>
          <w:sz w:val="22"/>
        </w:rPr>
      </w:pPr>
    </w:p>
    <w:p w:rsidR="005A62A7" w:rsidRDefault="005A62A7" w:rsidP="00DC55D8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Instructions: Open the </w:t>
      </w:r>
      <w:proofErr w:type="spellStart"/>
      <w:r>
        <w:rPr>
          <w:rFonts w:asciiTheme="minorHAnsi" w:hAnsiTheme="minorHAnsi" w:cs="Times New Roman"/>
          <w:sz w:val="22"/>
        </w:rPr>
        <w:t>PhET</w:t>
      </w:r>
      <w:proofErr w:type="spellEnd"/>
      <w:r>
        <w:rPr>
          <w:rFonts w:asciiTheme="minorHAnsi" w:hAnsiTheme="minorHAnsi" w:cs="Times New Roman"/>
          <w:sz w:val="22"/>
        </w:rPr>
        <w:t xml:space="preserve"> “Reactions and Rates” lab (#1.07). You</w:t>
      </w:r>
      <w:r w:rsidR="0017204A">
        <w:rPr>
          <w:rFonts w:asciiTheme="minorHAnsi" w:hAnsiTheme="minorHAnsi" w:cs="Times New Roman"/>
          <w:sz w:val="22"/>
        </w:rPr>
        <w:t xml:space="preserve"> will need Java</w:t>
      </w:r>
      <w:r>
        <w:rPr>
          <w:rFonts w:asciiTheme="minorHAnsi" w:hAnsiTheme="minorHAnsi" w:cs="Times New Roman"/>
          <w:sz w:val="22"/>
        </w:rPr>
        <w:t xml:space="preserve">. </w:t>
      </w:r>
      <w:r w:rsidR="0017204A">
        <w:rPr>
          <w:rFonts w:asciiTheme="minorHAnsi" w:hAnsiTheme="minorHAnsi" w:cs="Times New Roman"/>
          <w:sz w:val="22"/>
        </w:rPr>
        <w:t>It</w:t>
      </w:r>
      <w:r>
        <w:rPr>
          <w:rFonts w:asciiTheme="minorHAnsi" w:hAnsiTheme="minorHAnsi" w:cs="Times New Roman"/>
          <w:sz w:val="22"/>
        </w:rPr>
        <w:t xml:space="preserve"> is a free download. It is an Oracle product, very well known, and safe. Download it here </w:t>
      </w:r>
      <w:hyperlink r:id="rId5" w:history="1">
        <w:r w:rsidRPr="005A62A7">
          <w:rPr>
            <w:rStyle w:val="Hyperlink"/>
            <w:rFonts w:asciiTheme="minorHAnsi" w:hAnsiTheme="minorHAnsi"/>
            <w:sz w:val="22"/>
          </w:rPr>
          <w:t>https://www.java.com/en/download/</w:t>
        </w:r>
      </w:hyperlink>
      <w:r w:rsidRPr="005A62A7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 w:cs="Times New Roman"/>
          <w:sz w:val="22"/>
        </w:rPr>
        <w:t xml:space="preserve"> </w:t>
      </w:r>
      <w:r w:rsidR="0017204A">
        <w:rPr>
          <w:rFonts w:asciiTheme="minorHAnsi" w:hAnsiTheme="minorHAnsi" w:cs="Times New Roman"/>
          <w:sz w:val="22"/>
        </w:rPr>
        <w:t xml:space="preserve">Follow along with the instructions below, and </w:t>
      </w:r>
      <w:r w:rsidR="0033306E">
        <w:rPr>
          <w:rFonts w:asciiTheme="minorHAnsi" w:hAnsiTheme="minorHAnsi" w:cs="Times New Roman"/>
          <w:sz w:val="22"/>
        </w:rPr>
        <w:t>scan</w:t>
      </w:r>
      <w:r w:rsidR="0017204A">
        <w:rPr>
          <w:rFonts w:asciiTheme="minorHAnsi" w:hAnsiTheme="minorHAnsi" w:cs="Times New Roman"/>
          <w:sz w:val="22"/>
        </w:rPr>
        <w:t xml:space="preserve"> yo</w:t>
      </w:r>
      <w:r w:rsidR="0033306E">
        <w:rPr>
          <w:rFonts w:asciiTheme="minorHAnsi" w:hAnsiTheme="minorHAnsi" w:cs="Times New Roman"/>
          <w:sz w:val="22"/>
        </w:rPr>
        <w:t>ur completed work and turn it in as a</w:t>
      </w:r>
      <w:r w:rsidR="0017204A">
        <w:rPr>
          <w:rFonts w:asciiTheme="minorHAnsi" w:hAnsiTheme="minorHAnsi" w:cs="Times New Roman"/>
          <w:sz w:val="22"/>
        </w:rPr>
        <w:t xml:space="preserve"> PDF attachment. </w:t>
      </w:r>
    </w:p>
    <w:p w:rsidR="005A62A7" w:rsidRDefault="005A62A7" w:rsidP="00DC55D8">
      <w:pPr>
        <w:spacing w:after="0"/>
        <w:rPr>
          <w:rFonts w:asciiTheme="minorHAnsi" w:hAnsiTheme="minorHAnsi" w:cs="Times New Roman"/>
          <w:sz w:val="22"/>
        </w:rPr>
      </w:pPr>
    </w:p>
    <w:p w:rsidR="005A62A7" w:rsidRPr="005A62A7" w:rsidRDefault="005A62A7" w:rsidP="00DC55D8">
      <w:pPr>
        <w:spacing w:after="0"/>
        <w:rPr>
          <w:rFonts w:asciiTheme="minorHAnsi" w:hAnsiTheme="minorHAnsi" w:cs="Times New Roman"/>
          <w:sz w:val="22"/>
        </w:rPr>
      </w:pPr>
    </w:p>
    <w:p w:rsidR="00FD62EA" w:rsidRPr="005A62A7" w:rsidRDefault="00D5453E" w:rsidP="00DC55D8">
      <w:pPr>
        <w:spacing w:after="0"/>
        <w:rPr>
          <w:rFonts w:asciiTheme="minorHAnsi" w:hAnsiTheme="minorHAnsi" w:cs="Times New Roman"/>
          <w:b/>
          <w:sz w:val="22"/>
          <w:u w:val="single"/>
        </w:rPr>
      </w:pPr>
      <w:r w:rsidRPr="005A62A7">
        <w:rPr>
          <w:rFonts w:asciiTheme="minorHAnsi" w:hAnsiTheme="minorHAnsi" w:cs="Times New Roman"/>
          <w:b/>
          <w:sz w:val="22"/>
          <w:u w:val="single"/>
        </w:rPr>
        <w:t>Chemical Kinetics</w:t>
      </w:r>
      <w:r w:rsidR="002D03CB" w:rsidRPr="005A62A7">
        <w:rPr>
          <w:rFonts w:asciiTheme="minorHAnsi" w:hAnsiTheme="minorHAnsi" w:cs="Times New Roman"/>
          <w:b/>
          <w:sz w:val="22"/>
          <w:u w:val="single"/>
        </w:rPr>
        <w:t xml:space="preserve"> (</w:t>
      </w:r>
      <w:r w:rsidRPr="005A62A7">
        <w:rPr>
          <w:rFonts w:asciiTheme="minorHAnsi" w:hAnsiTheme="minorHAnsi" w:cs="Times New Roman"/>
          <w:b/>
          <w:sz w:val="22"/>
          <w:u w:val="single"/>
        </w:rPr>
        <w:t>Rate of Reaction</w:t>
      </w:r>
      <w:r w:rsidR="002D03CB" w:rsidRPr="005A62A7">
        <w:rPr>
          <w:rFonts w:asciiTheme="minorHAnsi" w:hAnsiTheme="minorHAnsi" w:cs="Times New Roman"/>
          <w:b/>
          <w:sz w:val="22"/>
          <w:u w:val="single"/>
        </w:rPr>
        <w:t>)</w:t>
      </w:r>
    </w:p>
    <w:p w:rsidR="0033306E" w:rsidRDefault="00595F35" w:rsidP="00DC55D8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Reactions require three things</w:t>
      </w:r>
      <w:r w:rsidR="0033306E">
        <w:rPr>
          <w:rFonts w:asciiTheme="minorHAnsi" w:hAnsiTheme="minorHAnsi" w:cs="Times New Roman"/>
          <w:sz w:val="22"/>
        </w:rPr>
        <w:t>:</w:t>
      </w:r>
    </w:p>
    <w:p w:rsidR="0033306E" w:rsidRPr="0033306E" w:rsidRDefault="0033306E" w:rsidP="0033306E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Collisions must occur</w:t>
      </w:r>
    </w:p>
    <w:p w:rsidR="0033306E" w:rsidRPr="0033306E" w:rsidRDefault="0033306E" w:rsidP="0033306E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="Times New Roman"/>
          <w:sz w:val="22"/>
        </w:rPr>
      </w:pPr>
      <w:r w:rsidRPr="0033306E">
        <w:rPr>
          <w:rFonts w:asciiTheme="minorHAnsi" w:hAnsiTheme="minorHAnsi" w:cs="Times New Roman"/>
          <w:sz w:val="22"/>
        </w:rPr>
        <w:t>Collisions</w:t>
      </w:r>
      <w:r>
        <w:rPr>
          <w:rFonts w:asciiTheme="minorHAnsi" w:hAnsiTheme="minorHAnsi" w:cs="Times New Roman"/>
          <w:sz w:val="22"/>
        </w:rPr>
        <w:t xml:space="preserve"> must have</w:t>
      </w:r>
      <w:r w:rsidRPr="0033306E">
        <w:rPr>
          <w:rFonts w:asciiTheme="minorHAnsi" w:hAnsiTheme="minorHAnsi" w:cs="Times New Roman"/>
          <w:sz w:val="22"/>
        </w:rPr>
        <w:t xml:space="preserve"> the proper orientation</w:t>
      </w:r>
    </w:p>
    <w:p w:rsidR="0033306E" w:rsidRPr="0033306E" w:rsidRDefault="0033306E" w:rsidP="0033306E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="Times New Roman"/>
          <w:sz w:val="22"/>
        </w:rPr>
      </w:pPr>
      <w:r w:rsidRPr="0033306E">
        <w:rPr>
          <w:rFonts w:asciiTheme="minorHAnsi" w:hAnsiTheme="minorHAnsi" w:cs="Times New Roman"/>
          <w:sz w:val="22"/>
        </w:rPr>
        <w:t xml:space="preserve">Collisions </w:t>
      </w:r>
      <w:r>
        <w:rPr>
          <w:rFonts w:asciiTheme="minorHAnsi" w:hAnsiTheme="minorHAnsi" w:cs="Times New Roman"/>
          <w:sz w:val="22"/>
        </w:rPr>
        <w:t>must have</w:t>
      </w:r>
      <w:r w:rsidRPr="0033306E">
        <w:rPr>
          <w:rFonts w:asciiTheme="minorHAnsi" w:hAnsiTheme="minorHAnsi" w:cs="Times New Roman"/>
          <w:sz w:val="22"/>
        </w:rPr>
        <w:t xml:space="preserve"> sufficient speed (kinetic energy)</w:t>
      </w:r>
    </w:p>
    <w:p w:rsidR="0033306E" w:rsidRDefault="0033306E" w:rsidP="00DC55D8">
      <w:pPr>
        <w:spacing w:after="0"/>
        <w:rPr>
          <w:rFonts w:asciiTheme="minorHAnsi" w:hAnsiTheme="minorHAnsi" w:cs="Times New Roman"/>
          <w:sz w:val="22"/>
        </w:rPr>
      </w:pPr>
    </w:p>
    <w:p w:rsidR="00267E5B" w:rsidRDefault="00103AEA" w:rsidP="00DC55D8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Assuming you have the above </w:t>
      </w:r>
      <w:r w:rsidR="00595F35">
        <w:rPr>
          <w:rFonts w:asciiTheme="minorHAnsi" w:hAnsiTheme="minorHAnsi" w:cs="Times New Roman"/>
          <w:sz w:val="22"/>
        </w:rPr>
        <w:t>three</w:t>
      </w:r>
      <w:r>
        <w:rPr>
          <w:rFonts w:asciiTheme="minorHAnsi" w:hAnsiTheme="minorHAnsi" w:cs="Times New Roman"/>
          <w:sz w:val="22"/>
        </w:rPr>
        <w:t>, there are f</w:t>
      </w:r>
      <w:r w:rsidR="00267E5B" w:rsidRPr="005A62A7">
        <w:rPr>
          <w:rFonts w:asciiTheme="minorHAnsi" w:hAnsiTheme="minorHAnsi" w:cs="Times New Roman"/>
          <w:sz w:val="22"/>
        </w:rPr>
        <w:t xml:space="preserve">our </w:t>
      </w:r>
      <w:r w:rsidR="00CC560E">
        <w:rPr>
          <w:rFonts w:asciiTheme="minorHAnsi" w:hAnsiTheme="minorHAnsi" w:cs="Times New Roman"/>
          <w:sz w:val="22"/>
        </w:rPr>
        <w:t>(4)</w:t>
      </w:r>
      <w:r w:rsidR="00267E5B" w:rsidRPr="005A62A7">
        <w:rPr>
          <w:rFonts w:asciiTheme="minorHAnsi" w:hAnsiTheme="minorHAnsi" w:cs="Times New Roman"/>
          <w:sz w:val="22"/>
        </w:rPr>
        <w:t xml:space="preserve"> things </w:t>
      </w:r>
      <w:r>
        <w:rPr>
          <w:rFonts w:asciiTheme="minorHAnsi" w:hAnsiTheme="minorHAnsi" w:cs="Times New Roman"/>
          <w:sz w:val="22"/>
        </w:rPr>
        <w:t xml:space="preserve">that </w:t>
      </w:r>
      <w:r w:rsidR="00267E5B" w:rsidRPr="005A62A7">
        <w:rPr>
          <w:rFonts w:asciiTheme="minorHAnsi" w:hAnsiTheme="minorHAnsi" w:cs="Times New Roman"/>
          <w:sz w:val="22"/>
        </w:rPr>
        <w:t xml:space="preserve">affect the </w:t>
      </w:r>
      <w:r w:rsidR="00267E5B" w:rsidRPr="00CC560E">
        <w:rPr>
          <w:rFonts w:asciiTheme="minorHAnsi" w:hAnsiTheme="minorHAnsi" w:cs="Times New Roman"/>
          <w:sz w:val="22"/>
          <w:u w:val="single"/>
        </w:rPr>
        <w:t>rate</w:t>
      </w:r>
      <w:r w:rsidR="00267E5B" w:rsidRPr="005A62A7">
        <w:rPr>
          <w:rFonts w:asciiTheme="minorHAnsi" w:hAnsiTheme="minorHAnsi" w:cs="Times New Roman"/>
          <w:sz w:val="22"/>
        </w:rPr>
        <w:t xml:space="preserve"> of a reaction:</w:t>
      </w:r>
    </w:p>
    <w:p w:rsidR="00CC560E" w:rsidRDefault="00CC560E" w:rsidP="00DC55D8">
      <w:pPr>
        <w:spacing w:after="0"/>
        <w:rPr>
          <w:rFonts w:asciiTheme="minorHAnsi" w:hAnsiTheme="minorHAnsi" w:cs="Times New Roman"/>
          <w:sz w:val="22"/>
        </w:rPr>
      </w:pPr>
    </w:p>
    <w:p w:rsidR="00267E5B" w:rsidRDefault="005A62A7" w:rsidP="00DC55D8">
      <w:pPr>
        <w:spacing w:after="0"/>
        <w:rPr>
          <w:rFonts w:asciiTheme="minorHAnsi" w:hAnsiTheme="minorHAnsi" w:cs="Times New Roman"/>
          <w:sz w:val="22"/>
          <w:u w:val="single"/>
        </w:rPr>
      </w:pPr>
      <w:r>
        <w:rPr>
          <w:rFonts w:asciiTheme="minorHAnsi" w:hAnsiTheme="minorHAnsi" w:cs="Times New Roman"/>
          <w:sz w:val="22"/>
          <w:u w:val="single"/>
        </w:rPr>
        <w:t>Concentration</w:t>
      </w:r>
    </w:p>
    <w:p w:rsidR="0033306E" w:rsidRPr="0033306E" w:rsidRDefault="0033306E" w:rsidP="00DC55D8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We measure concentration in moles/L, also known as Molarity. </w:t>
      </w:r>
    </w:p>
    <w:p w:rsidR="00267E5B" w:rsidRPr="005A62A7" w:rsidRDefault="00267E5B" w:rsidP="005A62A7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="Times New Roman"/>
          <w:sz w:val="22"/>
        </w:rPr>
      </w:pPr>
      <w:r w:rsidRPr="005A62A7">
        <w:rPr>
          <w:rFonts w:asciiTheme="minorHAnsi" w:hAnsiTheme="minorHAnsi" w:cs="Times New Roman"/>
          <w:sz w:val="22"/>
        </w:rPr>
        <w:t>More molecules = more collisions</w:t>
      </w:r>
    </w:p>
    <w:p w:rsidR="00267E5B" w:rsidRPr="005A62A7" w:rsidRDefault="00267E5B" w:rsidP="005A62A7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="Times New Roman"/>
          <w:sz w:val="22"/>
        </w:rPr>
      </w:pPr>
      <w:r w:rsidRPr="005A62A7">
        <w:rPr>
          <w:rFonts w:asciiTheme="minorHAnsi" w:hAnsiTheme="minorHAnsi" w:cs="Times New Roman"/>
          <w:sz w:val="22"/>
        </w:rPr>
        <w:t>Collisions are necessary for reactions</w:t>
      </w:r>
    </w:p>
    <w:p w:rsidR="00267E5B" w:rsidRPr="005A62A7" w:rsidRDefault="00267E5B" w:rsidP="00267E5B">
      <w:pPr>
        <w:spacing w:after="0"/>
        <w:rPr>
          <w:rFonts w:asciiTheme="minorHAnsi" w:hAnsiTheme="minorHAnsi" w:cs="Times New Roman"/>
          <w:sz w:val="22"/>
        </w:rPr>
      </w:pPr>
    </w:p>
    <w:p w:rsidR="00267E5B" w:rsidRPr="005A62A7" w:rsidRDefault="005A62A7" w:rsidP="00267E5B">
      <w:pPr>
        <w:spacing w:after="0"/>
        <w:rPr>
          <w:rFonts w:asciiTheme="minorHAnsi" w:hAnsiTheme="minorHAnsi" w:cs="Times New Roman"/>
          <w:sz w:val="22"/>
          <w:u w:val="single"/>
        </w:rPr>
      </w:pPr>
      <w:r>
        <w:rPr>
          <w:rFonts w:asciiTheme="minorHAnsi" w:hAnsiTheme="minorHAnsi" w:cs="Times New Roman"/>
          <w:sz w:val="22"/>
          <w:u w:val="single"/>
        </w:rPr>
        <w:t>Physical State</w:t>
      </w:r>
    </w:p>
    <w:p w:rsidR="00267E5B" w:rsidRPr="005A62A7" w:rsidRDefault="005A62A7" w:rsidP="00267E5B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Smaller and better mixed = more collisions</w:t>
      </w:r>
    </w:p>
    <w:p w:rsidR="00267E5B" w:rsidRPr="005A62A7" w:rsidRDefault="00267E5B" w:rsidP="005A62A7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="Times New Roman"/>
          <w:sz w:val="22"/>
        </w:rPr>
      </w:pPr>
      <w:r w:rsidRPr="005A62A7">
        <w:rPr>
          <w:rFonts w:asciiTheme="minorHAnsi" w:hAnsiTheme="minorHAnsi" w:cs="Times New Roman"/>
          <w:sz w:val="22"/>
        </w:rPr>
        <w:t xml:space="preserve">Solids can be </w:t>
      </w:r>
      <w:r w:rsidR="005A62A7">
        <w:rPr>
          <w:rFonts w:asciiTheme="minorHAnsi" w:hAnsiTheme="minorHAnsi" w:cs="Times New Roman"/>
          <w:sz w:val="22"/>
        </w:rPr>
        <w:t>ground and pulverized</w:t>
      </w:r>
      <w:r w:rsidRPr="005A62A7">
        <w:rPr>
          <w:rFonts w:asciiTheme="minorHAnsi" w:hAnsiTheme="minorHAnsi" w:cs="Times New Roman"/>
          <w:sz w:val="22"/>
        </w:rPr>
        <w:t xml:space="preserve"> to increase surface area</w:t>
      </w:r>
    </w:p>
    <w:p w:rsidR="00267E5B" w:rsidRPr="005A62A7" w:rsidRDefault="00267E5B" w:rsidP="005A62A7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="Times New Roman"/>
          <w:sz w:val="22"/>
        </w:rPr>
      </w:pPr>
      <w:r w:rsidRPr="005A62A7">
        <w:rPr>
          <w:rFonts w:asciiTheme="minorHAnsi" w:hAnsiTheme="minorHAnsi" w:cs="Times New Roman"/>
          <w:sz w:val="22"/>
        </w:rPr>
        <w:t>Liquids can be stirred</w:t>
      </w:r>
    </w:p>
    <w:p w:rsidR="00830407" w:rsidRPr="005A62A7" w:rsidRDefault="00830407" w:rsidP="00267E5B">
      <w:pPr>
        <w:spacing w:after="0"/>
        <w:rPr>
          <w:rFonts w:asciiTheme="minorHAnsi" w:hAnsiTheme="minorHAnsi" w:cs="Times New Roman"/>
          <w:sz w:val="22"/>
        </w:rPr>
      </w:pPr>
    </w:p>
    <w:p w:rsidR="00267E5B" w:rsidRPr="005A62A7" w:rsidRDefault="005A62A7" w:rsidP="00267E5B">
      <w:pPr>
        <w:spacing w:after="0"/>
        <w:rPr>
          <w:rFonts w:asciiTheme="minorHAnsi" w:hAnsiTheme="minorHAnsi" w:cs="Times New Roman"/>
          <w:sz w:val="22"/>
          <w:u w:val="single"/>
        </w:rPr>
      </w:pPr>
      <w:r>
        <w:rPr>
          <w:rFonts w:asciiTheme="minorHAnsi" w:hAnsiTheme="minorHAnsi" w:cs="Times New Roman"/>
          <w:sz w:val="22"/>
          <w:u w:val="single"/>
        </w:rPr>
        <w:t>Temperature</w:t>
      </w:r>
    </w:p>
    <w:p w:rsidR="00267E5B" w:rsidRDefault="005A62A7" w:rsidP="00267E5B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Higher temperature i</w:t>
      </w:r>
      <w:r w:rsidR="00267E5B" w:rsidRPr="005A62A7">
        <w:rPr>
          <w:rFonts w:asciiTheme="minorHAnsi" w:hAnsiTheme="minorHAnsi" w:cs="Times New Roman"/>
          <w:sz w:val="22"/>
        </w:rPr>
        <w:t>ncreases the kinetic energy of molecules</w:t>
      </w:r>
    </w:p>
    <w:p w:rsidR="005A62A7" w:rsidRPr="005A62A7" w:rsidRDefault="005A62A7" w:rsidP="00267E5B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Higher kinetic energy of reactants = more collisions, and more forceful collisions</w:t>
      </w:r>
    </w:p>
    <w:p w:rsidR="00267E5B" w:rsidRPr="005A62A7" w:rsidRDefault="00267E5B" w:rsidP="005A62A7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="Times New Roman"/>
          <w:sz w:val="22"/>
        </w:rPr>
      </w:pPr>
      <w:r w:rsidRPr="005A62A7">
        <w:rPr>
          <w:rFonts w:asciiTheme="minorHAnsi" w:hAnsiTheme="minorHAnsi" w:cs="Times New Roman"/>
          <w:sz w:val="22"/>
        </w:rPr>
        <w:t>Need sufficient energy to react (Activation Energy)</w:t>
      </w:r>
    </w:p>
    <w:p w:rsidR="00267E5B" w:rsidRPr="005A62A7" w:rsidRDefault="00267E5B" w:rsidP="00267E5B">
      <w:pPr>
        <w:spacing w:after="0"/>
        <w:rPr>
          <w:rFonts w:asciiTheme="minorHAnsi" w:hAnsiTheme="minorHAnsi" w:cs="Times New Roman"/>
          <w:sz w:val="22"/>
        </w:rPr>
      </w:pPr>
    </w:p>
    <w:p w:rsidR="00267E5B" w:rsidRPr="005A62A7" w:rsidRDefault="005A62A7" w:rsidP="00267E5B">
      <w:pPr>
        <w:spacing w:after="0"/>
        <w:rPr>
          <w:rFonts w:asciiTheme="minorHAnsi" w:hAnsiTheme="minorHAnsi" w:cs="Times New Roman"/>
          <w:sz w:val="22"/>
          <w:u w:val="single"/>
        </w:rPr>
      </w:pPr>
      <w:r>
        <w:rPr>
          <w:rFonts w:asciiTheme="minorHAnsi" w:hAnsiTheme="minorHAnsi" w:cs="Times New Roman"/>
          <w:sz w:val="22"/>
          <w:u w:val="single"/>
        </w:rPr>
        <w:t>Catalysts</w:t>
      </w:r>
    </w:p>
    <w:p w:rsidR="00267E5B" w:rsidRDefault="005A62A7" w:rsidP="00267E5B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L</w:t>
      </w:r>
      <w:r w:rsidR="00267E5B" w:rsidRPr="005A62A7">
        <w:rPr>
          <w:rFonts w:asciiTheme="minorHAnsi" w:hAnsiTheme="minorHAnsi" w:cs="Times New Roman"/>
          <w:sz w:val="22"/>
        </w:rPr>
        <w:t>ower the activation energy of reactions</w:t>
      </w:r>
    </w:p>
    <w:p w:rsidR="005A62A7" w:rsidRDefault="005A62A7" w:rsidP="00267E5B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Lower activation energy = more molecules have sufficient kinetic energy to react</w:t>
      </w:r>
    </w:p>
    <w:p w:rsidR="005A62A7" w:rsidRPr="005A62A7" w:rsidRDefault="005A62A7" w:rsidP="005A62A7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="Times New Roman"/>
          <w:sz w:val="22"/>
        </w:rPr>
      </w:pPr>
      <w:r w:rsidRPr="005A62A7">
        <w:rPr>
          <w:rFonts w:asciiTheme="minorHAnsi" w:hAnsiTheme="minorHAnsi" w:cs="Times New Roman"/>
          <w:sz w:val="22"/>
        </w:rPr>
        <w:t xml:space="preserve">Lower activation “hump” means more molecules </w:t>
      </w:r>
      <w:r>
        <w:rPr>
          <w:rFonts w:asciiTheme="minorHAnsi" w:hAnsiTheme="minorHAnsi" w:cs="Times New Roman"/>
          <w:sz w:val="22"/>
        </w:rPr>
        <w:t xml:space="preserve">can </w:t>
      </w:r>
      <w:r w:rsidRPr="005A62A7">
        <w:rPr>
          <w:rFonts w:asciiTheme="minorHAnsi" w:hAnsiTheme="minorHAnsi" w:cs="Times New Roman"/>
          <w:sz w:val="22"/>
        </w:rPr>
        <w:t xml:space="preserve">react </w:t>
      </w:r>
    </w:p>
    <w:p w:rsidR="00267E5B" w:rsidRPr="005A62A7" w:rsidRDefault="00267E5B" w:rsidP="00267E5B">
      <w:pPr>
        <w:spacing w:after="0"/>
        <w:rPr>
          <w:rFonts w:asciiTheme="minorHAnsi" w:hAnsiTheme="minorHAnsi" w:cs="Times New Roman"/>
          <w:sz w:val="22"/>
        </w:rPr>
      </w:pPr>
    </w:p>
    <w:p w:rsidR="00830407" w:rsidRDefault="00830407" w:rsidP="00267E5B">
      <w:pPr>
        <w:spacing w:after="0"/>
        <w:rPr>
          <w:rFonts w:asciiTheme="minorHAnsi" w:hAnsiTheme="minorHAnsi" w:cs="Times New Roman"/>
          <w:sz w:val="22"/>
        </w:rPr>
      </w:pPr>
    </w:p>
    <w:p w:rsidR="0033306E" w:rsidRDefault="0033306E" w:rsidP="00267E5B">
      <w:pPr>
        <w:spacing w:after="0"/>
        <w:rPr>
          <w:rFonts w:asciiTheme="minorHAnsi" w:hAnsiTheme="minorHAnsi" w:cs="Times New Roman"/>
          <w:sz w:val="22"/>
        </w:rPr>
      </w:pPr>
    </w:p>
    <w:p w:rsidR="0033306E" w:rsidRDefault="0033306E" w:rsidP="00267E5B">
      <w:pPr>
        <w:spacing w:after="0"/>
        <w:rPr>
          <w:rFonts w:asciiTheme="minorHAnsi" w:hAnsiTheme="minorHAnsi" w:cs="Times New Roman"/>
          <w:sz w:val="22"/>
        </w:rPr>
      </w:pPr>
    </w:p>
    <w:p w:rsidR="00103AEA" w:rsidRPr="00595F35" w:rsidRDefault="00267E5B" w:rsidP="00595F35">
      <w:pPr>
        <w:rPr>
          <w:rFonts w:asciiTheme="minorHAnsi" w:eastAsiaTheme="minorEastAsia" w:hAnsiTheme="minorHAnsi"/>
          <w:sz w:val="22"/>
          <w:u w:val="single"/>
        </w:rPr>
      </w:pPr>
      <w:r w:rsidRPr="005A62A7">
        <w:rPr>
          <w:rFonts w:asciiTheme="minorHAnsi" w:eastAsiaTheme="minorEastAsia" w:hAnsiTheme="minorHAnsi"/>
          <w:sz w:val="22"/>
          <w:u w:val="single"/>
        </w:rPr>
        <w:lastRenderedPageBreak/>
        <w:t>Single Collision</w:t>
      </w:r>
      <w:r w:rsidR="0033306E">
        <w:rPr>
          <w:rFonts w:asciiTheme="minorHAnsi" w:eastAsiaTheme="minorEastAsia" w:hAnsiTheme="minorHAnsi"/>
          <w:sz w:val="22"/>
          <w:u w:val="single"/>
        </w:rPr>
        <w:t xml:space="preserve"> Tab</w:t>
      </w:r>
      <w:r w:rsidR="00595F35" w:rsidRPr="00595F35">
        <w:rPr>
          <w:rFonts w:asciiTheme="minorHAnsi" w:eastAsiaTheme="minorEastAsia" w:hAnsiTheme="minorHAnsi"/>
          <w:sz w:val="22"/>
        </w:rPr>
        <w:tab/>
      </w:r>
      <w:r w:rsidR="00595F35">
        <w:rPr>
          <w:rFonts w:asciiTheme="minorHAnsi" w:eastAsiaTheme="minorEastAsia" w:hAnsiTheme="minorHAnsi"/>
          <w:color w:val="808080" w:themeColor="background1" w:themeShade="80"/>
          <w:sz w:val="22"/>
        </w:rPr>
        <w:t>***H</w:t>
      </w:r>
      <w:r w:rsidR="00103AEA" w:rsidRPr="00595F35">
        <w:rPr>
          <w:rFonts w:asciiTheme="minorHAnsi" w:eastAsiaTheme="minorEastAsia" w:hAnsiTheme="minorHAnsi"/>
          <w:color w:val="808080" w:themeColor="background1" w:themeShade="80"/>
          <w:sz w:val="22"/>
        </w:rPr>
        <w:t>ypothesis: collisions must have sufficient speed</w:t>
      </w:r>
      <w:r w:rsidR="00595F35">
        <w:rPr>
          <w:rFonts w:asciiTheme="minorHAnsi" w:eastAsiaTheme="minorEastAsia" w:hAnsiTheme="minorHAnsi"/>
          <w:color w:val="808080" w:themeColor="background1" w:themeShade="80"/>
          <w:sz w:val="22"/>
        </w:rPr>
        <w:t>***</w:t>
      </w:r>
    </w:p>
    <w:p w:rsidR="00267E5B" w:rsidRPr="005A62A7" w:rsidRDefault="00267E5B" w:rsidP="001B3E20">
      <w:pPr>
        <w:rPr>
          <w:rFonts w:asciiTheme="minorHAnsi" w:eastAsiaTheme="minorEastAsia" w:hAnsiTheme="minorHAnsi"/>
          <w:color w:val="808080" w:themeColor="background1" w:themeShade="80"/>
          <w:sz w:val="22"/>
        </w:rPr>
      </w:pP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Pull back the knob.  What happened? (Discuss with your partner(s) or to yourself)</w:t>
      </w:r>
    </w:p>
    <w:p w:rsidR="00267E5B" w:rsidRPr="005A62A7" w:rsidRDefault="00267E5B" w:rsidP="001B3E20">
      <w:pPr>
        <w:rPr>
          <w:rFonts w:asciiTheme="minorHAnsi" w:eastAsiaTheme="minorEastAsia" w:hAnsiTheme="minorHAnsi"/>
          <w:color w:val="808080" w:themeColor="background1" w:themeShade="80"/>
          <w:sz w:val="22"/>
        </w:rPr>
      </w:pP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Click the “Reload Launcher” button and expand the two windows on the right side of the program by clicking the “+” button for the Separation View and the Energy View.  Now release the knob from various distances.</w:t>
      </w:r>
    </w:p>
    <w:p w:rsidR="00267E5B" w:rsidRPr="005A62A7" w:rsidRDefault="00CC3C27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488C9F" wp14:editId="5F4779A4">
                <wp:simplePos x="0" y="0"/>
                <wp:positionH relativeFrom="column">
                  <wp:posOffset>28575</wp:posOffset>
                </wp:positionH>
                <wp:positionV relativeFrom="paragraph">
                  <wp:posOffset>197485</wp:posOffset>
                </wp:positionV>
                <wp:extent cx="3419475" cy="2828925"/>
                <wp:effectExtent l="0" t="0" r="9525" b="95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82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818CE" id="Rectangle 46" o:spid="_x0000_s1026" style="position:absolute;margin-left:2.25pt;margin-top:15.55pt;width:269.25pt;height:22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" stroked="f" strokeweight="2pt">
                <v:fill opacity="39321f"/>
              </v:rect>
            </w:pict>
          </mc:Fallback>
        </mc:AlternateContent>
      </w:r>
      <w:r w:rsidR="00267E5B" w:rsidRPr="005A62A7">
        <w:rPr>
          <w:rFonts w:asciiTheme="minorHAnsi" w:eastAsiaTheme="minorEastAsia" w:hAnsiTheme="minorHAnsi"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62E13" wp14:editId="7982806A">
                <wp:simplePos x="0" y="0"/>
                <wp:positionH relativeFrom="column">
                  <wp:posOffset>38100</wp:posOffset>
                </wp:positionH>
                <wp:positionV relativeFrom="paragraph">
                  <wp:posOffset>207010</wp:posOffset>
                </wp:positionV>
                <wp:extent cx="3286125" cy="27432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96FDD" id="Rectangle 21" o:spid="_x0000_s1026" style="position:absolute;margin-left:3pt;margin-top:16.3pt;width:258.75pt;height:3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" filled="f" strokecolor="black [3213]" strokeweight="2pt"/>
            </w:pict>
          </mc:Fallback>
        </mc:AlternateContent>
      </w:r>
      <w:r w:rsidR="00267E5B"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Indicate on the potential energy diagram when the reaction proceeds forward.</w: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75313" wp14:editId="2A4AEBF3">
                <wp:simplePos x="0" y="0"/>
                <wp:positionH relativeFrom="column">
                  <wp:posOffset>752475</wp:posOffset>
                </wp:positionH>
                <wp:positionV relativeFrom="paragraph">
                  <wp:posOffset>68580</wp:posOffset>
                </wp:positionV>
                <wp:extent cx="0" cy="1609725"/>
                <wp:effectExtent l="57150" t="38100" r="571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D80D7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5.4pt" to="59.2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" strokecolor="black [3213]" strokeweight="3pt">
                <v:stroke startarrow="block"/>
              </v:line>
            </w:pict>
          </mc:Fallback>
        </mc:AlternateConten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45085</wp:posOffset>
                </wp:positionV>
                <wp:extent cx="1085850" cy="878966"/>
                <wp:effectExtent l="0" t="0" r="19050" b="1651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78966"/>
                        </a:xfrm>
                        <a:custGeom>
                          <a:avLst/>
                          <a:gdLst>
                            <a:gd name="connsiteX0" fmla="*/ 0 w 1085850"/>
                            <a:gd name="connsiteY0" fmla="*/ 883187 h 962009"/>
                            <a:gd name="connsiteX1" fmla="*/ 219075 w 1085850"/>
                            <a:gd name="connsiteY1" fmla="*/ 883187 h 962009"/>
                            <a:gd name="connsiteX2" fmla="*/ 457200 w 1085850"/>
                            <a:gd name="connsiteY2" fmla="*/ 64037 h 962009"/>
                            <a:gd name="connsiteX3" fmla="*/ 714375 w 1085850"/>
                            <a:gd name="connsiteY3" fmla="*/ 83087 h 962009"/>
                            <a:gd name="connsiteX4" fmla="*/ 781050 w 1085850"/>
                            <a:gd name="connsiteY4" fmla="*/ 321212 h 962009"/>
                            <a:gd name="connsiteX5" fmla="*/ 904875 w 1085850"/>
                            <a:gd name="connsiteY5" fmla="*/ 502187 h 962009"/>
                            <a:gd name="connsiteX6" fmla="*/ 1085850 w 1085850"/>
                            <a:gd name="connsiteY6" fmla="*/ 530762 h 962009"/>
                            <a:gd name="connsiteX0" fmla="*/ 0 w 1085850"/>
                            <a:gd name="connsiteY0" fmla="*/ 878966 h 928157"/>
                            <a:gd name="connsiteX1" fmla="*/ 228600 w 1085850"/>
                            <a:gd name="connsiteY1" fmla="*/ 821779 h 928157"/>
                            <a:gd name="connsiteX2" fmla="*/ 457200 w 1085850"/>
                            <a:gd name="connsiteY2" fmla="*/ 59816 h 928157"/>
                            <a:gd name="connsiteX3" fmla="*/ 714375 w 1085850"/>
                            <a:gd name="connsiteY3" fmla="*/ 78866 h 928157"/>
                            <a:gd name="connsiteX4" fmla="*/ 781050 w 1085850"/>
                            <a:gd name="connsiteY4" fmla="*/ 316991 h 928157"/>
                            <a:gd name="connsiteX5" fmla="*/ 904875 w 1085850"/>
                            <a:gd name="connsiteY5" fmla="*/ 497966 h 928157"/>
                            <a:gd name="connsiteX6" fmla="*/ 1085850 w 1085850"/>
                            <a:gd name="connsiteY6" fmla="*/ 526541 h 928157"/>
                            <a:gd name="connsiteX0" fmla="*/ 0 w 1085850"/>
                            <a:gd name="connsiteY0" fmla="*/ 878966 h 909967"/>
                            <a:gd name="connsiteX1" fmla="*/ 228600 w 1085850"/>
                            <a:gd name="connsiteY1" fmla="*/ 821779 h 909967"/>
                            <a:gd name="connsiteX2" fmla="*/ 457200 w 1085850"/>
                            <a:gd name="connsiteY2" fmla="*/ 59816 h 909967"/>
                            <a:gd name="connsiteX3" fmla="*/ 714375 w 1085850"/>
                            <a:gd name="connsiteY3" fmla="*/ 78866 h 909967"/>
                            <a:gd name="connsiteX4" fmla="*/ 781050 w 1085850"/>
                            <a:gd name="connsiteY4" fmla="*/ 316991 h 909967"/>
                            <a:gd name="connsiteX5" fmla="*/ 904875 w 1085850"/>
                            <a:gd name="connsiteY5" fmla="*/ 497966 h 909967"/>
                            <a:gd name="connsiteX6" fmla="*/ 1085850 w 1085850"/>
                            <a:gd name="connsiteY6" fmla="*/ 526541 h 909967"/>
                            <a:gd name="connsiteX0" fmla="*/ 0 w 1085850"/>
                            <a:gd name="connsiteY0" fmla="*/ 878966 h 878966"/>
                            <a:gd name="connsiteX1" fmla="*/ 228600 w 1085850"/>
                            <a:gd name="connsiteY1" fmla="*/ 821779 h 878966"/>
                            <a:gd name="connsiteX2" fmla="*/ 457200 w 1085850"/>
                            <a:gd name="connsiteY2" fmla="*/ 59816 h 878966"/>
                            <a:gd name="connsiteX3" fmla="*/ 714375 w 1085850"/>
                            <a:gd name="connsiteY3" fmla="*/ 78866 h 878966"/>
                            <a:gd name="connsiteX4" fmla="*/ 781050 w 1085850"/>
                            <a:gd name="connsiteY4" fmla="*/ 316991 h 878966"/>
                            <a:gd name="connsiteX5" fmla="*/ 904875 w 1085850"/>
                            <a:gd name="connsiteY5" fmla="*/ 497966 h 878966"/>
                            <a:gd name="connsiteX6" fmla="*/ 1085850 w 1085850"/>
                            <a:gd name="connsiteY6" fmla="*/ 526541 h 878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85850" h="878966">
                              <a:moveTo>
                                <a:pt x="0" y="878966"/>
                              </a:moveTo>
                              <a:cubicBezTo>
                                <a:pt x="166687" y="861514"/>
                                <a:pt x="114300" y="891287"/>
                                <a:pt x="228600" y="821779"/>
                              </a:cubicBezTo>
                              <a:cubicBezTo>
                                <a:pt x="342900" y="752271"/>
                                <a:pt x="376238" y="183635"/>
                                <a:pt x="457200" y="59816"/>
                              </a:cubicBezTo>
                              <a:cubicBezTo>
                                <a:pt x="538162" y="-64003"/>
                                <a:pt x="660400" y="36004"/>
                                <a:pt x="714375" y="78866"/>
                              </a:cubicBezTo>
                              <a:cubicBezTo>
                                <a:pt x="768350" y="121728"/>
                                <a:pt x="749300" y="247141"/>
                                <a:pt x="781050" y="316991"/>
                              </a:cubicBezTo>
                              <a:cubicBezTo>
                                <a:pt x="812800" y="386841"/>
                                <a:pt x="854075" y="463041"/>
                                <a:pt x="904875" y="497966"/>
                              </a:cubicBezTo>
                              <a:cubicBezTo>
                                <a:pt x="955675" y="532891"/>
                                <a:pt x="1050925" y="520191"/>
                                <a:pt x="1085850" y="52654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79EE" id="Freeform 17" o:spid="_x0000_s1026" style="position:absolute;margin-left:94.5pt;margin-top:3.55pt;width:85.5pt;height:6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85850,87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" path="m,878966v166687,-17452,114300,12321,228600,-57187c342900,752271,376238,183635,457200,59816,538162,-64003,660400,36004,714375,78866v53975,42862,34925,168275,66675,238125c812800,386841,854075,463041,904875,497966v50800,34925,146050,22225,180975,28575e" filled="f" strokecolor="#1f497d [3215]" strokeweight="2pt">
                <v:path arrowok="t" o:connecttype="custom" o:connectlocs="0,878966;228600,821779;457200,59816;714375,78866;781050,316991;904875,497966;1085850,526541" o:connectangles="0,0,0,0,0,0,0"/>
              </v:shape>
            </w:pict>
          </mc:Fallback>
        </mc:AlternateConten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1FC52" wp14:editId="5659C2F5">
                <wp:simplePos x="0" y="0"/>
                <wp:positionH relativeFrom="column">
                  <wp:posOffset>-181929</wp:posOffset>
                </wp:positionH>
                <wp:positionV relativeFrom="paragraph">
                  <wp:posOffset>11747</wp:posOffset>
                </wp:positionV>
                <wp:extent cx="1457325" cy="247650"/>
                <wp:effectExtent l="0" t="0" r="4762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267E5B" w:rsidRDefault="005A62A7" w:rsidP="00267E5B">
                            <w:pPr>
                              <w:rPr>
                                <w:b/>
                              </w:rPr>
                            </w:pPr>
                            <w:r w:rsidRPr="00267E5B">
                              <w:rPr>
                                <w:b/>
                              </w:rPr>
                              <w:t>Potential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A1FC5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4.35pt;margin-top:.9pt;width:114.75pt;height:19.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" filled="f" stroked="f" strokeweight=".5pt">
                <v:textbox>
                  <w:txbxContent>
                    <w:p w:rsidR="005A62A7" w:rsidRPr="00267E5B" w:rsidRDefault="005A62A7" w:rsidP="00267E5B">
                      <w:pPr>
                        <w:rPr>
                          <w:b/>
                        </w:rPr>
                      </w:pPr>
                      <w:r w:rsidRPr="00267E5B">
                        <w:rPr>
                          <w:b/>
                        </w:rPr>
                        <w:t>Potential Energy</w:t>
                      </w:r>
                    </w:p>
                  </w:txbxContent>
                </v:textbox>
              </v:shape>
            </w:pict>
          </mc:Fallback>
        </mc:AlternateContent>
      </w: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AE92F" wp14:editId="3BA07DC7">
                <wp:simplePos x="0" y="0"/>
                <wp:positionH relativeFrom="column">
                  <wp:posOffset>2143125</wp:posOffset>
                </wp:positionH>
                <wp:positionV relativeFrom="paragraph">
                  <wp:posOffset>240030</wp:posOffset>
                </wp:positionV>
                <wp:extent cx="390525" cy="0"/>
                <wp:effectExtent l="0" t="1905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C2820"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8.9pt" to="199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" strokecolor="#1f497d [3215]" strokeweight="2.25pt"/>
            </w:pict>
          </mc:Fallback>
        </mc:AlternateConten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5FCA2" wp14:editId="5BB99550">
                <wp:simplePos x="0" y="0"/>
                <wp:positionH relativeFrom="column">
                  <wp:posOffset>752475</wp:posOffset>
                </wp:positionH>
                <wp:positionV relativeFrom="paragraph">
                  <wp:posOffset>264160</wp:posOffset>
                </wp:positionV>
                <wp:extent cx="590550" cy="0"/>
                <wp:effectExtent l="0" t="1905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840E2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20.8pt" to="105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" strokecolor="#1f497d [3215]" strokeweight="2.25pt"/>
            </w:pict>
          </mc:Fallback>
        </mc:AlternateConten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48A7B" wp14:editId="239188DF">
                <wp:simplePos x="0" y="0"/>
                <wp:positionH relativeFrom="column">
                  <wp:posOffset>952500</wp:posOffset>
                </wp:positionH>
                <wp:positionV relativeFrom="paragraph">
                  <wp:posOffset>111760</wp:posOffset>
                </wp:positionV>
                <wp:extent cx="1657350" cy="247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267E5B" w:rsidRDefault="005A62A7">
                            <w:pPr>
                              <w:rPr>
                                <w:b/>
                              </w:rPr>
                            </w:pPr>
                            <w:r w:rsidRPr="00267E5B">
                              <w:rPr>
                                <w:b/>
                              </w:rPr>
                              <w:t>Reaction Coordinate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48A7B" id="Text Box 19" o:spid="_x0000_s1027" type="#_x0000_t202" style="position:absolute;margin-left:75pt;margin-top:8.8pt;width:130.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" filled="f" stroked="f" strokeweight=".5pt">
                <v:textbox>
                  <w:txbxContent>
                    <w:p w:rsidR="005A62A7" w:rsidRPr="00267E5B" w:rsidRDefault="005A62A7">
                      <w:pPr>
                        <w:rPr>
                          <w:b/>
                        </w:rPr>
                      </w:pPr>
                      <w:r w:rsidRPr="00267E5B">
                        <w:rPr>
                          <w:b/>
                        </w:rPr>
                        <w:t>Reaction Coordinate</w:t>
                      </w:r>
                    </w:p>
                  </w:txbxContent>
                </v:textbox>
              </v:shape>
            </w:pict>
          </mc:Fallback>
        </mc:AlternateContent>
      </w: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A2CA" wp14:editId="2E7F0CB4">
                <wp:simplePos x="0" y="0"/>
                <wp:positionH relativeFrom="column">
                  <wp:posOffset>752475</wp:posOffset>
                </wp:positionH>
                <wp:positionV relativeFrom="paragraph">
                  <wp:posOffset>26035</wp:posOffset>
                </wp:positionV>
                <wp:extent cx="1781175" cy="0"/>
                <wp:effectExtent l="0" t="1905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CD9C3" id="Straight Connector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2.05pt" to="199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" strokecolor="black [3213]" strokeweight="3pt"/>
            </w:pict>
          </mc:Fallback>
        </mc:AlternateConten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70528" behindDoc="1" locked="0" layoutInCell="1" allowOverlap="1" wp14:anchorId="5EFA7509" wp14:editId="4968C2F2">
            <wp:simplePos x="0" y="0"/>
            <wp:positionH relativeFrom="column">
              <wp:posOffset>809625</wp:posOffset>
            </wp:positionH>
            <wp:positionV relativeFrom="paragraph">
              <wp:posOffset>31115</wp:posOffset>
            </wp:positionV>
            <wp:extent cx="1990725" cy="304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</w:p>
    <w:p w:rsidR="00267E5B" w:rsidRPr="005A62A7" w:rsidRDefault="00267E5B" w:rsidP="00936A83">
      <w:pPr>
        <w:spacing w:after="0"/>
        <w:rPr>
          <w:rFonts w:asciiTheme="minorHAnsi" w:eastAsiaTheme="minorEastAsia" w:hAnsiTheme="minorHAnsi"/>
          <w:sz w:val="22"/>
        </w:rPr>
      </w:pPr>
    </w:p>
    <w:p w:rsidR="00C44A16" w:rsidRPr="005A62A7" w:rsidRDefault="00267E5B" w:rsidP="00936A83">
      <w:pPr>
        <w:rPr>
          <w:rFonts w:asciiTheme="minorHAnsi" w:eastAsiaTheme="minorEastAsia" w:hAnsiTheme="minorHAnsi"/>
          <w:color w:val="808080" w:themeColor="background1" w:themeShade="80"/>
          <w:sz w:val="22"/>
        </w:rPr>
      </w:pP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Now click the </w:t>
      </w:r>
      <w:r w:rsidRPr="005A62A7">
        <w:rPr>
          <w:rFonts w:asciiTheme="minorHAnsi" w:eastAsiaTheme="minorEastAsia" w:hAnsiTheme="minorHAnsi"/>
          <w:b/>
          <w:color w:val="808080" w:themeColor="background1" w:themeShade="80"/>
          <w:sz w:val="22"/>
        </w:rPr>
        <w:t>Angled Shot</w:t>
      </w: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 option in the top right corner.  </w:t>
      </w:r>
    </w:p>
    <w:p w:rsidR="00103AEA" w:rsidRPr="00103AEA" w:rsidRDefault="00103AEA" w:rsidP="00103AEA">
      <w:pPr>
        <w:pStyle w:val="ListParagraph"/>
        <w:numPr>
          <w:ilvl w:val="0"/>
          <w:numId w:val="14"/>
        </w:numPr>
        <w:rPr>
          <w:rFonts w:asciiTheme="minorHAnsi" w:eastAsiaTheme="minorEastAsia" w:hAnsiTheme="minorHAnsi"/>
          <w:color w:val="808080" w:themeColor="background1" w:themeShade="80"/>
          <w:sz w:val="22"/>
        </w:rPr>
      </w:pPr>
      <w:r>
        <w:rPr>
          <w:rFonts w:asciiTheme="minorHAnsi" w:eastAsiaTheme="minorEastAsia" w:hAnsiTheme="minorHAnsi"/>
          <w:color w:val="808080" w:themeColor="background1" w:themeShade="80"/>
          <w:sz w:val="22"/>
        </w:rPr>
        <w:t>Hypothesis</w:t>
      </w:r>
      <w:r w:rsidRPr="00103AEA">
        <w:rPr>
          <w:rFonts w:asciiTheme="minorHAnsi" w:eastAsiaTheme="minorEastAsia" w:hAnsiTheme="minorHAnsi"/>
          <w:color w:val="808080" w:themeColor="background1" w:themeShade="80"/>
          <w:sz w:val="22"/>
        </w:rPr>
        <w:t>: collisions must have the proper orientation</w:t>
      </w:r>
    </w:p>
    <w:p w:rsidR="00267E5B" w:rsidRPr="005A62A7" w:rsidRDefault="00267E5B" w:rsidP="00936A83">
      <w:pPr>
        <w:rPr>
          <w:rFonts w:asciiTheme="minorHAnsi" w:eastAsiaTheme="minorEastAsia" w:hAnsiTheme="minorHAnsi"/>
          <w:color w:val="808080" w:themeColor="background1" w:themeShade="80"/>
          <w:sz w:val="22"/>
        </w:rPr>
      </w:pP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Try launching from a different angle or two.</w:t>
      </w:r>
    </w:p>
    <w:p w:rsidR="00267E5B" w:rsidRPr="005A62A7" w:rsidRDefault="00267E5B" w:rsidP="00936A83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03A7B9" wp14:editId="6B461DF9">
                <wp:simplePos x="0" y="0"/>
                <wp:positionH relativeFrom="column">
                  <wp:posOffset>-9525</wp:posOffset>
                </wp:positionH>
                <wp:positionV relativeFrom="paragraph">
                  <wp:posOffset>264795</wp:posOffset>
                </wp:positionV>
                <wp:extent cx="5800725" cy="685800"/>
                <wp:effectExtent l="19050" t="1905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CC3C27" w:rsidRDefault="005A62A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A7B9" id="Text Box 23" o:spid="_x0000_s1028" type="#_x0000_t202" style="position:absolute;margin-left:-.75pt;margin-top:20.85pt;width:456.75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" fillcolor="white [3201]" strokeweight="2.25pt">
                <v:textbox>
                  <w:txbxContent>
                    <w:p w:rsidR="005A62A7" w:rsidRPr="00CC3C27" w:rsidRDefault="005A62A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Did the reaction proceed as before?</w: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936A83">
      <w:pPr>
        <w:spacing w:after="0"/>
        <w:rPr>
          <w:rFonts w:asciiTheme="minorHAnsi" w:eastAsiaTheme="minorEastAsia" w:hAnsiTheme="minorHAnsi"/>
          <w:sz w:val="22"/>
        </w:rPr>
      </w:pPr>
    </w:p>
    <w:p w:rsidR="00267E5B" w:rsidRPr="005A62A7" w:rsidRDefault="00C44A16" w:rsidP="001B3E20">
      <w:pPr>
        <w:rPr>
          <w:rFonts w:asciiTheme="minorHAnsi" w:eastAsiaTheme="minorEastAsia" w:hAnsiTheme="minorHAnsi"/>
          <w:color w:val="808080" w:themeColor="background1" w:themeShade="80"/>
          <w:sz w:val="22"/>
        </w:rPr>
      </w:pPr>
      <w:r w:rsidRPr="005A62A7">
        <w:rPr>
          <w:rFonts w:asciiTheme="minorHAnsi" w:eastAsiaTheme="minorEastAsia" w:hAnsiTheme="minorHAnsi"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43E5D" wp14:editId="0C894237">
                <wp:simplePos x="0" y="0"/>
                <wp:positionH relativeFrom="column">
                  <wp:posOffset>-9525</wp:posOffset>
                </wp:positionH>
                <wp:positionV relativeFrom="paragraph">
                  <wp:posOffset>501650</wp:posOffset>
                </wp:positionV>
                <wp:extent cx="5800725" cy="1514475"/>
                <wp:effectExtent l="19050" t="1905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CC3C27" w:rsidRDefault="005A62A7" w:rsidP="00C44A1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43E5D" id="Text Box 24" o:spid="_x0000_s1029" type="#_x0000_t202" style="position:absolute;margin-left:-.75pt;margin-top:39.5pt;width:456.75pt;height:11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" fillcolor="white [3201]" strokeweight="2.25pt">
                <v:textbox>
                  <w:txbxContent>
                    <w:p w:rsidR="005A62A7" w:rsidRPr="00CC3C27" w:rsidRDefault="005A62A7" w:rsidP="00C44A1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Why do you think this was the outcome despite having enough energy for the reaction to </w:t>
      </w:r>
      <w:r w:rsidR="004F0F15"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proceed</w:t>
      </w: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?</w:t>
      </w:r>
    </w:p>
    <w:p w:rsidR="00C44A16" w:rsidRPr="005A62A7" w:rsidRDefault="00C44A16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sz w:val="22"/>
        </w:rPr>
        <w:br w:type="page"/>
      </w:r>
    </w:p>
    <w:p w:rsidR="00103AEA" w:rsidRPr="00103AEA" w:rsidRDefault="00595F35" w:rsidP="00595F35">
      <w:pPr>
        <w:pStyle w:val="ListParagraph"/>
        <w:rPr>
          <w:rFonts w:asciiTheme="minorHAnsi" w:eastAsiaTheme="minorEastAsia" w:hAnsiTheme="minorHAnsi"/>
          <w:color w:val="808080" w:themeColor="background1" w:themeShade="80"/>
          <w:sz w:val="22"/>
        </w:rPr>
      </w:pPr>
      <w:r>
        <w:rPr>
          <w:rFonts w:asciiTheme="minorHAnsi" w:eastAsiaTheme="minorEastAsia" w:hAnsiTheme="minorHAnsi"/>
          <w:color w:val="808080" w:themeColor="background1" w:themeShade="80"/>
          <w:sz w:val="22"/>
        </w:rPr>
        <w:lastRenderedPageBreak/>
        <w:t>***</w:t>
      </w:r>
      <w:r w:rsidR="00103AEA" w:rsidRPr="00103AEA">
        <w:rPr>
          <w:rFonts w:asciiTheme="minorHAnsi" w:eastAsiaTheme="minorEastAsia" w:hAnsiTheme="minorHAnsi"/>
          <w:color w:val="808080" w:themeColor="background1" w:themeShade="80"/>
          <w:sz w:val="22"/>
        </w:rPr>
        <w:t>Hypothesis: Energy is conserved in a reaction. Potential energy contained within chemical bonds is converted into kinetic energy (1/2mv</w:t>
      </w:r>
      <w:r w:rsidR="00103AEA" w:rsidRPr="00103AEA">
        <w:rPr>
          <w:rFonts w:asciiTheme="minorHAnsi" w:eastAsiaTheme="minorEastAsia" w:hAnsiTheme="minorHAnsi"/>
          <w:color w:val="808080" w:themeColor="background1" w:themeShade="80"/>
          <w:sz w:val="22"/>
          <w:vertAlign w:val="superscript"/>
        </w:rPr>
        <w:t>2</w:t>
      </w:r>
      <w:r>
        <w:rPr>
          <w:rFonts w:asciiTheme="minorHAnsi" w:eastAsiaTheme="minorEastAsia" w:hAnsiTheme="minorHAnsi"/>
          <w:color w:val="808080" w:themeColor="background1" w:themeShade="80"/>
          <w:sz w:val="22"/>
        </w:rPr>
        <w:t>) and vice versa***</w:t>
      </w:r>
      <w:r w:rsidR="00103AEA" w:rsidRPr="00103AEA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 </w:t>
      </w:r>
    </w:p>
    <w:p w:rsidR="00C44A16" w:rsidRPr="005A62A7" w:rsidRDefault="00936A83" w:rsidP="00936A83">
      <w:pPr>
        <w:rPr>
          <w:rFonts w:asciiTheme="minorHAnsi" w:eastAsiaTheme="minorEastAsia" w:hAnsiTheme="minorHAnsi"/>
          <w:color w:val="808080" w:themeColor="background1" w:themeShade="80"/>
          <w:sz w:val="22"/>
        </w:rPr>
      </w:pP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Set the </w:t>
      </w:r>
      <w:r w:rsidRPr="005A62A7">
        <w:rPr>
          <w:rFonts w:asciiTheme="minorHAnsi" w:eastAsiaTheme="minorEastAsia" w:hAnsiTheme="minorHAnsi"/>
          <w:i/>
          <w:color w:val="808080" w:themeColor="background1" w:themeShade="80"/>
          <w:sz w:val="22"/>
        </w:rPr>
        <w:t>Choose a reaction</w:t>
      </w: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 option to the last preset chemical reaction that isn’t </w:t>
      </w:r>
      <w:r w:rsidRPr="005A62A7">
        <w:rPr>
          <w:rFonts w:asciiTheme="minorHAnsi" w:eastAsiaTheme="minorEastAsia" w:hAnsiTheme="minorHAnsi"/>
          <w:b/>
          <w:color w:val="808080" w:themeColor="background1" w:themeShade="80"/>
          <w:sz w:val="22"/>
        </w:rPr>
        <w:t>Design your own</w:t>
      </w: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.</w:t>
      </w:r>
      <w:r w:rsidR="00103AEA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 (</w:t>
      </w:r>
      <w:proofErr w:type="gramStart"/>
      <w:r w:rsidR="00103AEA">
        <w:rPr>
          <w:rFonts w:asciiTheme="minorHAnsi" w:eastAsiaTheme="minorEastAsia" w:hAnsiTheme="minorHAnsi"/>
          <w:color w:val="808080" w:themeColor="background1" w:themeShade="80"/>
          <w:sz w:val="22"/>
        </w:rPr>
        <w:t>exothermic</w:t>
      </w:r>
      <w:proofErr w:type="gramEnd"/>
      <w:r w:rsidR="00103AEA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 with no activation energy hump)</w:t>
      </w:r>
    </w:p>
    <w:p w:rsidR="00936A83" w:rsidRPr="005A62A7" w:rsidRDefault="00936A83" w:rsidP="00936A83">
      <w:pPr>
        <w:rPr>
          <w:rFonts w:asciiTheme="minorHAnsi" w:eastAsiaTheme="minorEastAsia" w:hAnsiTheme="minorHAnsi"/>
          <w:color w:val="808080" w:themeColor="background1" w:themeShade="80"/>
          <w:sz w:val="22"/>
        </w:rPr>
      </w:pP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Now Change the </w:t>
      </w:r>
      <w:r w:rsidRPr="005A62A7">
        <w:rPr>
          <w:rFonts w:asciiTheme="minorHAnsi" w:eastAsiaTheme="minorEastAsia" w:hAnsiTheme="minorHAnsi"/>
          <w:i/>
          <w:color w:val="808080" w:themeColor="background1" w:themeShade="80"/>
          <w:sz w:val="22"/>
        </w:rPr>
        <w:t>Launcher Options</w:t>
      </w: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 back to </w:t>
      </w:r>
      <w:r w:rsidRPr="005A62A7">
        <w:rPr>
          <w:rFonts w:asciiTheme="minorHAnsi" w:eastAsiaTheme="minorEastAsia" w:hAnsiTheme="minorHAnsi"/>
          <w:b/>
          <w:color w:val="808080" w:themeColor="background1" w:themeShade="80"/>
          <w:sz w:val="22"/>
        </w:rPr>
        <w:t>Straight Shot</w:t>
      </w: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 and release the knob.</w:t>
      </w:r>
    </w:p>
    <w:p w:rsidR="00936A83" w:rsidRPr="005A62A7" w:rsidRDefault="00936A83" w:rsidP="00936A83">
      <w:pPr>
        <w:spacing w:after="0"/>
        <w:rPr>
          <w:rFonts w:asciiTheme="minorHAnsi" w:eastAsiaTheme="minorEastAsia" w:hAnsiTheme="minorHAnsi"/>
          <w:color w:val="808080" w:themeColor="background1" w:themeShade="80"/>
          <w:sz w:val="22"/>
        </w:rPr>
      </w:pP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What happens to the translational speed of the molecules as the reaction goes forwards and backwards?  (Hint: the effect will be easiest to observe at a low energy)</w:t>
      </w:r>
    </w:p>
    <w:p w:rsidR="00936A83" w:rsidRPr="005A62A7" w:rsidRDefault="00936A83" w:rsidP="00936A83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50E78C" wp14:editId="18CFEC22">
                <wp:simplePos x="0" y="0"/>
                <wp:positionH relativeFrom="column">
                  <wp:posOffset>-19050</wp:posOffset>
                </wp:positionH>
                <wp:positionV relativeFrom="paragraph">
                  <wp:posOffset>292735</wp:posOffset>
                </wp:positionV>
                <wp:extent cx="5800725" cy="2800350"/>
                <wp:effectExtent l="19050" t="1905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9B6F13" w:rsidRDefault="005A62A7" w:rsidP="00936A8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0E78C" id="Text Box 25" o:spid="_x0000_s1030" type="#_x0000_t202" style="position:absolute;margin-left:-1.5pt;margin-top:23.05pt;width:456.75pt;height:22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" fillcolor="white [3201]" strokeweight="2.25pt">
                <v:textbox>
                  <w:txbxContent>
                    <w:p w:rsidR="005A62A7" w:rsidRPr="009B6F13" w:rsidRDefault="005A62A7" w:rsidP="00936A8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Please explain why this occurs.</w:t>
      </w: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sz w:val="22"/>
        </w:rPr>
        <w:br w:type="page"/>
      </w:r>
    </w:p>
    <w:p w:rsidR="00E7608B" w:rsidRPr="00595F35" w:rsidRDefault="00936A83" w:rsidP="00595F35">
      <w:pPr>
        <w:rPr>
          <w:rFonts w:asciiTheme="minorHAnsi" w:eastAsiaTheme="minorEastAsia" w:hAnsiTheme="minorHAnsi"/>
          <w:sz w:val="22"/>
          <w:u w:val="single"/>
        </w:rPr>
      </w:pPr>
      <w:r w:rsidRPr="005A62A7">
        <w:rPr>
          <w:rFonts w:asciiTheme="minorHAnsi" w:eastAsiaTheme="minorEastAsia" w:hAnsiTheme="minorHAnsi"/>
          <w:sz w:val="22"/>
          <w:u w:val="single"/>
        </w:rPr>
        <w:lastRenderedPageBreak/>
        <w:t>Rate Experiments</w:t>
      </w:r>
      <w:r w:rsidR="00103AEA">
        <w:rPr>
          <w:rFonts w:asciiTheme="minorHAnsi" w:eastAsiaTheme="minorEastAsia" w:hAnsiTheme="minorHAnsi"/>
          <w:sz w:val="22"/>
          <w:u w:val="single"/>
        </w:rPr>
        <w:t xml:space="preserve"> Tab</w:t>
      </w:r>
      <w:r w:rsidR="00595F35" w:rsidRPr="00595F35">
        <w:rPr>
          <w:rFonts w:asciiTheme="minorHAnsi" w:eastAsiaTheme="minorEastAsia" w:hAnsiTheme="minorHAnsi"/>
          <w:sz w:val="22"/>
        </w:rPr>
        <w:tab/>
      </w:r>
      <w:r w:rsidR="00595F35" w:rsidRPr="00595F35">
        <w:rPr>
          <w:rFonts w:asciiTheme="minorHAnsi" w:eastAsiaTheme="minorEastAsia" w:hAnsiTheme="minorHAnsi"/>
          <w:sz w:val="22"/>
        </w:rPr>
        <w:tab/>
      </w:r>
      <w:r w:rsidR="00595F35">
        <w:rPr>
          <w:rFonts w:asciiTheme="minorHAnsi" w:eastAsiaTheme="minorEastAsia" w:hAnsiTheme="minorHAnsi"/>
          <w:color w:val="808080" w:themeColor="background1" w:themeShade="80"/>
          <w:sz w:val="22"/>
        </w:rPr>
        <w:t>***H</w:t>
      </w:r>
      <w:r w:rsidR="00E7608B" w:rsidRPr="00595F35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ypothesis: </w:t>
      </w:r>
      <w:r w:rsidR="00B92669" w:rsidRPr="00595F35">
        <w:rPr>
          <w:rFonts w:asciiTheme="minorHAnsi" w:eastAsiaTheme="minorEastAsia" w:hAnsiTheme="minorHAnsi"/>
          <w:color w:val="808080" w:themeColor="background1" w:themeShade="80"/>
          <w:sz w:val="22"/>
        </w:rPr>
        <w:t>Increasing the concentration of reactants increases the speed of reaction</w:t>
      </w:r>
      <w:r w:rsidR="00595F35">
        <w:rPr>
          <w:rFonts w:asciiTheme="minorHAnsi" w:eastAsiaTheme="minorEastAsia" w:hAnsiTheme="minorHAnsi"/>
          <w:color w:val="808080" w:themeColor="background1" w:themeShade="80"/>
          <w:sz w:val="22"/>
        </w:rPr>
        <w:t>***</w:t>
      </w:r>
    </w:p>
    <w:p w:rsidR="00936A83" w:rsidRPr="005A62A7" w:rsidRDefault="00936A83" w:rsidP="001B3E20">
      <w:pPr>
        <w:rPr>
          <w:rFonts w:asciiTheme="minorHAnsi" w:eastAsiaTheme="minorEastAsia" w:hAnsiTheme="minorHAnsi"/>
          <w:color w:val="808080" w:themeColor="background1" w:themeShade="80"/>
          <w:sz w:val="22"/>
        </w:rPr>
      </w:pP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Click on the “Rate Experiments” tab found at the top middle of the program window.</w:t>
      </w:r>
      <w:r w:rsidR="00B92669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 </w:t>
      </w:r>
      <w:r w:rsidR="00D84C25">
        <w:rPr>
          <w:rFonts w:asciiTheme="minorHAnsi" w:eastAsiaTheme="minorEastAsia" w:hAnsiTheme="minorHAnsi"/>
          <w:color w:val="808080" w:themeColor="background1" w:themeShade="80"/>
          <w:sz w:val="22"/>
        </w:rPr>
        <w:t>Make sure “Select a Reaction”</w:t>
      </w:r>
      <w:r w:rsidR="00E7608B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 is set to the first</w:t>
      </w:r>
      <w:r w:rsidR="00D84C25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 rea</w:t>
      </w:r>
      <w:r w:rsidR="00E7608B">
        <w:rPr>
          <w:rFonts w:asciiTheme="minorHAnsi" w:eastAsiaTheme="minorEastAsia" w:hAnsiTheme="minorHAnsi"/>
          <w:color w:val="808080" w:themeColor="background1" w:themeShade="80"/>
          <w:sz w:val="22"/>
        </w:rPr>
        <w:t>c</w:t>
      </w:r>
      <w:r w:rsidR="00D84C25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tion (endothermic with activation energy hump). </w:t>
      </w: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Set </w:t>
      </w:r>
      <w:r w:rsidRPr="005A62A7">
        <w:rPr>
          <w:rFonts w:asciiTheme="minorHAnsi" w:eastAsiaTheme="minorEastAsia" w:hAnsiTheme="minorHAnsi"/>
          <w:i/>
          <w:color w:val="808080" w:themeColor="background1" w:themeShade="80"/>
          <w:sz w:val="22"/>
        </w:rPr>
        <w:t>Options</w:t>
      </w: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 (bottom right corner) to </w:t>
      </w:r>
      <w:r w:rsidRPr="005A62A7">
        <w:rPr>
          <w:rFonts w:asciiTheme="minorHAnsi" w:eastAsiaTheme="minorEastAsia" w:hAnsiTheme="minorHAnsi"/>
          <w:b/>
          <w:color w:val="808080" w:themeColor="background1" w:themeShade="80"/>
          <w:sz w:val="22"/>
        </w:rPr>
        <w:t>Strip</w:t>
      </w: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.</w:t>
      </w:r>
      <w:r w:rsidR="00B92669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 </w:t>
      </w: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Increase the Initial Temperature (right side of window) until the Average Energy (green bar) is equal to the potential energy of the product</w:t>
      </w:r>
    </w:p>
    <w:p w:rsidR="00936A83" w:rsidRPr="005A62A7" w:rsidRDefault="00B92669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hAnsiTheme="minorHAnsi"/>
          <w:noProof/>
          <w:color w:val="808080" w:themeColor="background1" w:themeShade="80"/>
          <w:sz w:val="22"/>
        </w:rPr>
        <w:drawing>
          <wp:anchor distT="0" distB="0" distL="114300" distR="114300" simplePos="0" relativeHeight="251678720" behindDoc="1" locked="0" layoutInCell="1" allowOverlap="1" wp14:anchorId="76241114" wp14:editId="60B02725">
            <wp:simplePos x="0" y="0"/>
            <wp:positionH relativeFrom="column">
              <wp:posOffset>3314700</wp:posOffset>
            </wp:positionH>
            <wp:positionV relativeFrom="paragraph">
              <wp:posOffset>-5080</wp:posOffset>
            </wp:positionV>
            <wp:extent cx="2562225" cy="266700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83" w:rsidRPr="005A62A7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77696" behindDoc="1" locked="0" layoutInCell="1" allowOverlap="1" wp14:anchorId="620AFB62" wp14:editId="5A5ABA8A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2543175" cy="264795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02C63A" wp14:editId="2A7B9156">
                <wp:simplePos x="0" y="0"/>
                <wp:positionH relativeFrom="column">
                  <wp:posOffset>2676525</wp:posOffset>
                </wp:positionH>
                <wp:positionV relativeFrom="paragraph">
                  <wp:posOffset>310515</wp:posOffset>
                </wp:positionV>
                <wp:extent cx="495300" cy="276225"/>
                <wp:effectExtent l="0" t="19050" r="38100" b="4762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D4B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position:absolute;margin-left:210.75pt;margin-top:24.45pt;width:39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" adj="15577" fillcolor="red" strokecolor="black [3213]" strokeweight="2pt"/>
            </w:pict>
          </mc:Fallback>
        </mc:AlternateContent>
      </w: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color w:val="808080" w:themeColor="background1" w:themeShade="80"/>
          <w:sz w:val="22"/>
        </w:rPr>
      </w:pP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Set each reactant to 1.</w:t>
      </w:r>
    </w:p>
    <w:p w:rsidR="00936A83" w:rsidRPr="005A62A7" w:rsidRDefault="00936A83" w:rsidP="00936A83">
      <w:pPr>
        <w:spacing w:after="0"/>
        <w:rPr>
          <w:rFonts w:asciiTheme="minorHAnsi" w:eastAsiaTheme="minorEastAsia" w:hAnsiTheme="minorHAnsi"/>
          <w:color w:val="808080" w:themeColor="background1" w:themeShade="80"/>
          <w:sz w:val="22"/>
        </w:rPr>
      </w:pP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How much time does it take to react?  </w:t>
      </w:r>
    </w:p>
    <w:p w:rsidR="00936A83" w:rsidRPr="005A62A7" w:rsidRDefault="004F0F15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D5B3FE" wp14:editId="5D66F934">
                <wp:simplePos x="0" y="0"/>
                <wp:positionH relativeFrom="column">
                  <wp:posOffset>-47625</wp:posOffset>
                </wp:positionH>
                <wp:positionV relativeFrom="paragraph">
                  <wp:posOffset>255270</wp:posOffset>
                </wp:positionV>
                <wp:extent cx="5800725" cy="704850"/>
                <wp:effectExtent l="19050" t="1905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9B6F13" w:rsidRDefault="005A62A7" w:rsidP="004F0F1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B3FE" id="Text Box 30" o:spid="_x0000_s1031" type="#_x0000_t202" style="position:absolute;margin-left:-3.75pt;margin-top:20.1pt;width:456.75pt;height:5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" fillcolor="white [3201]" strokeweight="2.25pt">
                <v:textbox>
                  <w:txbxContent>
                    <w:p w:rsidR="005A62A7" w:rsidRPr="009B6F13" w:rsidRDefault="005A62A7" w:rsidP="004F0F1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A83"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(Stop if it has been 2 minutes or roughly 3000 seconds on the programs graph)</w:t>
      </w: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4F0F15" w:rsidRPr="005A62A7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5A62A7" w:rsidRDefault="004F0F15" w:rsidP="001B3E20">
      <w:pPr>
        <w:rPr>
          <w:rFonts w:asciiTheme="minorHAnsi" w:eastAsiaTheme="minorEastAsia" w:hAnsiTheme="minorHAnsi"/>
          <w:color w:val="808080" w:themeColor="background1" w:themeShade="80"/>
          <w:sz w:val="22"/>
        </w:rPr>
      </w:pP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If no reaction occurred, stop the reaction after 2 minutes and increase reactant by 1.  Repeat until the reaction occurs.</w:t>
      </w:r>
    </w:p>
    <w:p w:rsidR="004F0F15" w:rsidRPr="005A62A7" w:rsidRDefault="004F0F15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3FA55E" wp14:editId="71B7CC3B">
                <wp:simplePos x="0" y="0"/>
                <wp:positionH relativeFrom="column">
                  <wp:posOffset>-47625</wp:posOffset>
                </wp:positionH>
                <wp:positionV relativeFrom="paragraph">
                  <wp:posOffset>254000</wp:posOffset>
                </wp:positionV>
                <wp:extent cx="5800725" cy="533400"/>
                <wp:effectExtent l="19050" t="1905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9B6F13" w:rsidRDefault="005A62A7" w:rsidP="004F0F1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A55E" id="Text Box 31" o:spid="_x0000_s1032" type="#_x0000_t202" style="position:absolute;margin-left:-3.75pt;margin-top:20pt;width:456.75pt;height:4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" fillcolor="white [3201]" strokeweight="2.25pt">
                <v:textbox>
                  <w:txbxContent>
                    <w:p w:rsidR="005A62A7" w:rsidRPr="009B6F13" w:rsidRDefault="005A62A7" w:rsidP="004F0F1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How many reactants had to be used?</w:t>
      </w:r>
    </w:p>
    <w:p w:rsidR="004F0F15" w:rsidRPr="005A62A7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5A62A7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5A62A7" w:rsidRDefault="004F0F15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9C4D2" wp14:editId="6E308F31">
                <wp:simplePos x="0" y="0"/>
                <wp:positionH relativeFrom="column">
                  <wp:posOffset>-47625</wp:posOffset>
                </wp:positionH>
                <wp:positionV relativeFrom="paragraph">
                  <wp:posOffset>154305</wp:posOffset>
                </wp:positionV>
                <wp:extent cx="5800725" cy="1304925"/>
                <wp:effectExtent l="19050" t="1905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9B6F13" w:rsidRDefault="005A62A7" w:rsidP="004F0F1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9C4D2" id="Text Box 32" o:spid="_x0000_s1033" type="#_x0000_t202" style="position:absolute;margin-left:-3.75pt;margin-top:12.15pt;width:456.75pt;height:102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" fillcolor="white [3201]" strokeweight="2.25pt">
                <v:textbox>
                  <w:txbxContent>
                    <w:p w:rsidR="005A62A7" w:rsidRPr="009B6F13" w:rsidRDefault="005A62A7" w:rsidP="004F0F1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Explain how this reaction took place below the activation energy?</w:t>
      </w:r>
    </w:p>
    <w:p w:rsidR="004F0F15" w:rsidRPr="005A62A7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5A62A7" w:rsidRDefault="004F0F15" w:rsidP="001B3E20">
      <w:pPr>
        <w:rPr>
          <w:rFonts w:asciiTheme="minorHAnsi" w:eastAsiaTheme="minorEastAsia" w:hAnsiTheme="minorHAnsi"/>
          <w:color w:val="808080" w:themeColor="background1" w:themeShade="80"/>
          <w:sz w:val="22"/>
        </w:rPr>
      </w:pP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lastRenderedPageBreak/>
        <w:t>Now start out with 5 of each reactant.</w:t>
      </w:r>
      <w:r w:rsidR="00B92669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 </w:t>
      </w: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Record how long it takes for 1 reaction to take place (The program counter will suffice).  </w:t>
      </w:r>
    </w:p>
    <w:p w:rsidR="004F0F15" w:rsidRPr="005A62A7" w:rsidRDefault="00595F35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B5588" wp14:editId="5E3D034B">
                <wp:simplePos x="0" y="0"/>
                <wp:positionH relativeFrom="column">
                  <wp:posOffset>50165</wp:posOffset>
                </wp:positionH>
                <wp:positionV relativeFrom="paragraph">
                  <wp:posOffset>522605</wp:posOffset>
                </wp:positionV>
                <wp:extent cx="5800725" cy="1962150"/>
                <wp:effectExtent l="19050" t="1905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5005B0" w:rsidRDefault="005A62A7" w:rsidP="004F0F1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b/>
                                <w:color w:val="808080" w:themeColor="background1" w:themeShade="80"/>
                              </w:rPr>
                              <w:t>5 Reactants Each</w:t>
                            </w:r>
                          </w:p>
                          <w:p w:rsidR="005A62A7" w:rsidRDefault="005A62A7" w:rsidP="004F0F15">
                            <w:r w:rsidRPr="005005B0">
                              <w:rPr>
                                <w:color w:val="808080" w:themeColor="background1" w:themeShade="80"/>
                              </w:rPr>
                              <w:t xml:space="preserve">Run 1:   </w:t>
                            </w:r>
                          </w:p>
                          <w:p w:rsidR="005A62A7" w:rsidRPr="005005B0" w:rsidRDefault="005A62A7" w:rsidP="004F0F1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color w:val="808080" w:themeColor="background1" w:themeShade="80"/>
                              </w:rPr>
                              <w:t>Run 2:</w:t>
                            </w:r>
                          </w:p>
                          <w:p w:rsidR="005A62A7" w:rsidRPr="005005B0" w:rsidRDefault="005A62A7" w:rsidP="004F0F1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color w:val="808080" w:themeColor="background1" w:themeShade="80"/>
                              </w:rPr>
                              <w:t>Run 3:</w:t>
                            </w:r>
                          </w:p>
                          <w:p w:rsidR="005A62A7" w:rsidRPr="005005B0" w:rsidRDefault="005A62A7" w:rsidP="004F0F1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color w:val="808080" w:themeColor="background1" w:themeShade="80"/>
                              </w:rPr>
                              <w:t>Run 4:</w:t>
                            </w:r>
                          </w:p>
                          <w:p w:rsidR="005A62A7" w:rsidRPr="005005B0" w:rsidRDefault="005A62A7" w:rsidP="004F0F1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color w:val="808080" w:themeColor="background1" w:themeShade="80"/>
                              </w:rPr>
                              <w:t xml:space="preserve">Run 5: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5588" id="Text Box 33" o:spid="_x0000_s1034" type="#_x0000_t202" style="position:absolute;margin-left:3.95pt;margin-top:41.15pt;width:456.75pt;height:154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" fillcolor="white [3201]" strokeweight="2.25pt">
                <v:textbox>
                  <w:txbxContent>
                    <w:p w:rsidR="005A62A7" w:rsidRPr="005005B0" w:rsidRDefault="005A62A7" w:rsidP="004F0F15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5005B0">
                        <w:rPr>
                          <w:b/>
                          <w:color w:val="808080" w:themeColor="background1" w:themeShade="80"/>
                        </w:rPr>
                        <w:t>5 Reactants Each</w:t>
                      </w:r>
                    </w:p>
                    <w:p w:rsidR="005A62A7" w:rsidRDefault="005A62A7" w:rsidP="004F0F15">
                      <w:r w:rsidRPr="005005B0">
                        <w:rPr>
                          <w:color w:val="808080" w:themeColor="background1" w:themeShade="80"/>
                        </w:rPr>
                        <w:t xml:space="preserve">Run 1:   </w:t>
                      </w:r>
                    </w:p>
                    <w:p w:rsidR="005A62A7" w:rsidRPr="005005B0" w:rsidRDefault="005A62A7" w:rsidP="004F0F15">
                      <w:pPr>
                        <w:rPr>
                          <w:color w:val="808080" w:themeColor="background1" w:themeShade="80"/>
                        </w:rPr>
                      </w:pPr>
                      <w:r w:rsidRPr="005005B0">
                        <w:rPr>
                          <w:color w:val="808080" w:themeColor="background1" w:themeShade="80"/>
                        </w:rPr>
                        <w:t>Run 2:</w:t>
                      </w:r>
                    </w:p>
                    <w:p w:rsidR="005A62A7" w:rsidRPr="005005B0" w:rsidRDefault="005A62A7" w:rsidP="004F0F15">
                      <w:pPr>
                        <w:rPr>
                          <w:color w:val="808080" w:themeColor="background1" w:themeShade="80"/>
                        </w:rPr>
                      </w:pPr>
                      <w:r w:rsidRPr="005005B0">
                        <w:rPr>
                          <w:color w:val="808080" w:themeColor="background1" w:themeShade="80"/>
                        </w:rPr>
                        <w:t>Run 3:</w:t>
                      </w:r>
                    </w:p>
                    <w:p w:rsidR="005A62A7" w:rsidRPr="005005B0" w:rsidRDefault="005A62A7" w:rsidP="004F0F15">
                      <w:pPr>
                        <w:rPr>
                          <w:color w:val="808080" w:themeColor="background1" w:themeShade="80"/>
                        </w:rPr>
                      </w:pPr>
                      <w:r w:rsidRPr="005005B0">
                        <w:rPr>
                          <w:color w:val="808080" w:themeColor="background1" w:themeShade="80"/>
                        </w:rPr>
                        <w:t>Run 4:</w:t>
                      </w:r>
                    </w:p>
                    <w:p w:rsidR="005A62A7" w:rsidRPr="005005B0" w:rsidRDefault="005A62A7" w:rsidP="004F0F15">
                      <w:pPr>
                        <w:rPr>
                          <w:color w:val="808080" w:themeColor="background1" w:themeShade="80"/>
                        </w:rPr>
                      </w:pPr>
                      <w:r w:rsidRPr="005005B0">
                        <w:rPr>
                          <w:color w:val="808080" w:themeColor="background1" w:themeShade="80"/>
                        </w:rPr>
                        <w:t xml:space="preserve">Run 5: </w:t>
                      </w:r>
                    </w:p>
                  </w:txbxContent>
                </v:textbox>
              </v:shape>
            </w:pict>
          </mc:Fallback>
        </mc:AlternateContent>
      </w:r>
      <w:r w:rsidR="004F0F15"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Repeat the experiment for a total of 5 times.</w:t>
      </w:r>
      <w:r w:rsidR="00B92669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  </w:t>
      </w:r>
      <w:r w:rsidR="004F0F15"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Then thro</w:t>
      </w:r>
      <w:r w:rsidR="004B2CDF"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 xml:space="preserve">w </w:t>
      </w:r>
      <w:r w:rsidR="004F0F15"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out the fastest and slowest time and average the remaining 3 experiments.</w:t>
      </w:r>
    </w:p>
    <w:p w:rsidR="004F0F15" w:rsidRPr="005A62A7" w:rsidRDefault="004F0F15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C0F401" wp14:editId="185D9A64">
                <wp:simplePos x="0" y="0"/>
                <wp:positionH relativeFrom="column">
                  <wp:posOffset>3305175</wp:posOffset>
                </wp:positionH>
                <wp:positionV relativeFrom="paragraph">
                  <wp:posOffset>295910</wp:posOffset>
                </wp:positionV>
                <wp:extent cx="2447925" cy="14382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5005B0" w:rsidRDefault="005A62A7">
                            <w:pPr>
                              <w:rPr>
                                <w:color w:val="FF0000"/>
                              </w:rPr>
                            </w:pPr>
                            <w:r w:rsidRPr="005005B0">
                              <w:rPr>
                                <w:color w:val="808080" w:themeColor="background1" w:themeShade="80"/>
                              </w:rPr>
                              <w:t>Average:</w:t>
                            </w: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0F401" id="Text Box 34" o:spid="_x0000_s1035" type="#_x0000_t202" style="position:absolute;margin-left:260.25pt;margin-top:23.3pt;width:192.75pt;height:11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" filled="f" stroked="f" strokeweight=".5pt">
                <v:textbox>
                  <w:txbxContent>
                    <w:p w:rsidR="005A62A7" w:rsidRPr="005005B0" w:rsidRDefault="005A62A7">
                      <w:pPr>
                        <w:rPr>
                          <w:color w:val="FF0000"/>
                        </w:rPr>
                      </w:pPr>
                      <w:r w:rsidRPr="005005B0">
                        <w:rPr>
                          <w:color w:val="808080" w:themeColor="background1" w:themeShade="80"/>
                        </w:rPr>
                        <w:t>Average:</w:t>
                      </w:r>
                      <w:r>
                        <w:rPr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F0F15" w:rsidRPr="005A62A7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5A62A7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5A62A7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5A62A7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5A62A7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5A62A7" w:rsidRDefault="004F0F15" w:rsidP="004F0F15">
      <w:pPr>
        <w:spacing w:after="0"/>
        <w:rPr>
          <w:rFonts w:asciiTheme="minorHAnsi" w:eastAsiaTheme="minorEastAsia" w:hAnsiTheme="minorHAnsi"/>
          <w:sz w:val="22"/>
        </w:rPr>
      </w:pPr>
    </w:p>
    <w:p w:rsidR="004F0F15" w:rsidRPr="005A62A7" w:rsidRDefault="004F0F15" w:rsidP="001B3E20">
      <w:pPr>
        <w:rPr>
          <w:rFonts w:asciiTheme="minorHAnsi" w:eastAsiaTheme="minorEastAsia" w:hAnsiTheme="minorHAnsi"/>
          <w:color w:val="808080" w:themeColor="background1" w:themeShade="80"/>
          <w:sz w:val="22"/>
        </w:rPr>
      </w:pPr>
      <w:r w:rsidRPr="005A62A7">
        <w:rPr>
          <w:rFonts w:asciiTheme="minorHAnsi" w:eastAsiaTheme="minorEastAsia" w:hAnsiTheme="minorHAnsi"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C2B30C" wp14:editId="235BA4BC">
                <wp:simplePos x="0" y="0"/>
                <wp:positionH relativeFrom="column">
                  <wp:posOffset>3314700</wp:posOffset>
                </wp:positionH>
                <wp:positionV relativeFrom="paragraph">
                  <wp:posOffset>739140</wp:posOffset>
                </wp:positionV>
                <wp:extent cx="2447925" cy="14382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5005B0" w:rsidRDefault="005A62A7" w:rsidP="004F0F1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color w:val="808080" w:themeColor="background1" w:themeShade="80"/>
                              </w:rPr>
                              <w:t>Average: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2B30C" id="Text Box 41" o:spid="_x0000_s1036" type="#_x0000_t202" style="position:absolute;margin-left:261pt;margin-top:58.2pt;width:192.75pt;height:11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" filled="f" stroked="f" strokeweight=".5pt">
                <v:textbox>
                  <w:txbxContent>
                    <w:p w:rsidR="005A62A7" w:rsidRPr="005005B0" w:rsidRDefault="005A62A7" w:rsidP="004F0F15">
                      <w:pPr>
                        <w:rPr>
                          <w:color w:val="808080" w:themeColor="background1" w:themeShade="80"/>
                        </w:rPr>
                      </w:pPr>
                      <w:r w:rsidRPr="005005B0">
                        <w:rPr>
                          <w:color w:val="808080" w:themeColor="background1" w:themeShade="80"/>
                        </w:rPr>
                        <w:t>Average:</w:t>
                      </w: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A62A7">
        <w:rPr>
          <w:rFonts w:asciiTheme="minorHAnsi" w:eastAsiaTheme="minorEastAsia" w:hAnsiTheme="minorHAnsi"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CB7DD1" wp14:editId="52A67345">
                <wp:simplePos x="0" y="0"/>
                <wp:positionH relativeFrom="column">
                  <wp:posOffset>3314700</wp:posOffset>
                </wp:positionH>
                <wp:positionV relativeFrom="paragraph">
                  <wp:posOffset>2806700</wp:posOffset>
                </wp:positionV>
                <wp:extent cx="2447925" cy="14382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5005B0" w:rsidRDefault="005A62A7" w:rsidP="004F0F15">
                            <w:pPr>
                              <w:rPr>
                                <w:color w:val="FF0000"/>
                              </w:rPr>
                            </w:pPr>
                            <w:r w:rsidRPr="005005B0">
                              <w:rPr>
                                <w:color w:val="808080" w:themeColor="background1" w:themeShade="80"/>
                              </w:rPr>
                              <w:t>Average: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B7DD1" id="Text Box 43" o:spid="_x0000_s1037" type="#_x0000_t202" style="position:absolute;margin-left:261pt;margin-top:221pt;width:192.75pt;height:11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" filled="f" stroked="f" strokeweight=".5pt">
                <v:textbox>
                  <w:txbxContent>
                    <w:p w:rsidR="005A62A7" w:rsidRPr="005005B0" w:rsidRDefault="005A62A7" w:rsidP="004F0F15">
                      <w:pPr>
                        <w:rPr>
                          <w:color w:val="FF0000"/>
                        </w:rPr>
                      </w:pPr>
                      <w:r w:rsidRPr="005005B0">
                        <w:rPr>
                          <w:color w:val="808080" w:themeColor="background1" w:themeShade="80"/>
                        </w:rPr>
                        <w:t>Average: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A62A7">
        <w:rPr>
          <w:rFonts w:asciiTheme="minorHAnsi" w:eastAsiaTheme="minorEastAsia" w:hAnsiTheme="minorHAnsi"/>
          <w:color w:val="808080" w:themeColor="background1" w:themeShade="80"/>
          <w:sz w:val="22"/>
        </w:rPr>
        <w:t>Repeat this process for 10 reactants each and 15 reactants each.</w:t>
      </w:r>
    </w:p>
    <w:p w:rsidR="004F0F15" w:rsidRPr="005A62A7" w:rsidRDefault="00595F35">
      <w:pPr>
        <w:rPr>
          <w:rFonts w:asciiTheme="minorHAnsi" w:eastAsiaTheme="minorEastAsia" w:hAnsiTheme="minorHAnsi"/>
          <w:sz w:val="22"/>
        </w:rPr>
      </w:pPr>
      <w:bookmarkStart w:id="0" w:name="_GoBack"/>
      <w:bookmarkEnd w:id="0"/>
      <w:r w:rsidRPr="005A62A7">
        <w:rPr>
          <w:rFonts w:asciiTheme="minorHAnsi" w:eastAsiaTheme="minorEastAsia" w:hAnsiTheme="minorHAnsi"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F8B1A3" wp14:editId="11C38FC9">
                <wp:simplePos x="0" y="0"/>
                <wp:positionH relativeFrom="column">
                  <wp:posOffset>112085</wp:posOffset>
                </wp:positionH>
                <wp:positionV relativeFrom="paragraph">
                  <wp:posOffset>171376</wp:posOffset>
                </wp:positionV>
                <wp:extent cx="5800725" cy="1962150"/>
                <wp:effectExtent l="19050" t="1905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5005B0" w:rsidRDefault="005A62A7" w:rsidP="004F0F1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b/>
                                <w:color w:val="808080" w:themeColor="background1" w:themeShade="80"/>
                              </w:rPr>
                              <w:t>10 Reactants Each</w:t>
                            </w:r>
                          </w:p>
                          <w:p w:rsidR="005A62A7" w:rsidRPr="005005B0" w:rsidRDefault="005A62A7" w:rsidP="004F0F1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color w:val="808080" w:themeColor="background1" w:themeShade="80"/>
                              </w:rPr>
                              <w:t>Run 1: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  </w:t>
                            </w:r>
                          </w:p>
                          <w:p w:rsidR="005A62A7" w:rsidRPr="005005B0" w:rsidRDefault="005A62A7" w:rsidP="004F0F1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color w:val="808080" w:themeColor="background1" w:themeShade="80"/>
                              </w:rPr>
                              <w:t>Run 2:</w:t>
                            </w:r>
                          </w:p>
                          <w:p w:rsidR="005A62A7" w:rsidRPr="005005B0" w:rsidRDefault="005A62A7" w:rsidP="004F0F1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color w:val="808080" w:themeColor="background1" w:themeShade="80"/>
                              </w:rPr>
                              <w:t>Run 3:</w:t>
                            </w:r>
                          </w:p>
                          <w:p w:rsidR="005A62A7" w:rsidRPr="005005B0" w:rsidRDefault="005A62A7" w:rsidP="004F0F1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color w:val="808080" w:themeColor="background1" w:themeShade="80"/>
                              </w:rPr>
                              <w:t>Run 4:</w:t>
                            </w:r>
                          </w:p>
                          <w:p w:rsidR="005A62A7" w:rsidRPr="005005B0" w:rsidRDefault="005A62A7" w:rsidP="004F0F1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color w:val="808080" w:themeColor="background1" w:themeShade="80"/>
                              </w:rPr>
                              <w:t xml:space="preserve">Run 5: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8B1A3" id="Text Box 35" o:spid="_x0000_s1038" type="#_x0000_t202" style="position:absolute;margin-left:8.85pt;margin-top:13.5pt;width:456.75pt;height:154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" fillcolor="white [3201]" strokeweight="2.25pt">
                <v:textbox>
                  <w:txbxContent>
                    <w:p w:rsidR="005A62A7" w:rsidRPr="005005B0" w:rsidRDefault="005A62A7" w:rsidP="004F0F15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5005B0">
                        <w:rPr>
                          <w:b/>
                          <w:color w:val="808080" w:themeColor="background1" w:themeShade="80"/>
                        </w:rPr>
                        <w:t>10 Reactants Each</w:t>
                      </w:r>
                    </w:p>
                    <w:p w:rsidR="005A62A7" w:rsidRPr="005005B0" w:rsidRDefault="005A62A7" w:rsidP="004F0F15">
                      <w:pPr>
                        <w:rPr>
                          <w:color w:val="808080" w:themeColor="background1" w:themeShade="80"/>
                        </w:rPr>
                      </w:pPr>
                      <w:r w:rsidRPr="005005B0">
                        <w:rPr>
                          <w:color w:val="808080" w:themeColor="background1" w:themeShade="80"/>
                        </w:rPr>
                        <w:t>Run 1:</w:t>
                      </w:r>
                      <w:r>
                        <w:rPr>
                          <w:color w:val="808080" w:themeColor="background1" w:themeShade="80"/>
                        </w:rPr>
                        <w:t xml:space="preserve">   </w:t>
                      </w:r>
                    </w:p>
                    <w:p w:rsidR="005A62A7" w:rsidRPr="005005B0" w:rsidRDefault="005A62A7" w:rsidP="004F0F15">
                      <w:pPr>
                        <w:rPr>
                          <w:color w:val="808080" w:themeColor="background1" w:themeShade="80"/>
                        </w:rPr>
                      </w:pPr>
                      <w:r w:rsidRPr="005005B0">
                        <w:rPr>
                          <w:color w:val="808080" w:themeColor="background1" w:themeShade="80"/>
                        </w:rPr>
                        <w:t>Run 2:</w:t>
                      </w:r>
                    </w:p>
                    <w:p w:rsidR="005A62A7" w:rsidRPr="005005B0" w:rsidRDefault="005A62A7" w:rsidP="004F0F15">
                      <w:pPr>
                        <w:rPr>
                          <w:color w:val="808080" w:themeColor="background1" w:themeShade="80"/>
                        </w:rPr>
                      </w:pPr>
                      <w:r w:rsidRPr="005005B0">
                        <w:rPr>
                          <w:color w:val="808080" w:themeColor="background1" w:themeShade="80"/>
                        </w:rPr>
                        <w:t>Run 3:</w:t>
                      </w:r>
                    </w:p>
                    <w:p w:rsidR="005A62A7" w:rsidRPr="005005B0" w:rsidRDefault="005A62A7" w:rsidP="004F0F15">
                      <w:pPr>
                        <w:rPr>
                          <w:color w:val="808080" w:themeColor="background1" w:themeShade="80"/>
                        </w:rPr>
                      </w:pPr>
                      <w:r w:rsidRPr="005005B0">
                        <w:rPr>
                          <w:color w:val="808080" w:themeColor="background1" w:themeShade="80"/>
                        </w:rPr>
                        <w:t>Run 4:</w:t>
                      </w:r>
                    </w:p>
                    <w:p w:rsidR="005A62A7" w:rsidRPr="005005B0" w:rsidRDefault="005A62A7" w:rsidP="004F0F15">
                      <w:pPr>
                        <w:rPr>
                          <w:color w:val="808080" w:themeColor="background1" w:themeShade="80"/>
                        </w:rPr>
                      </w:pPr>
                      <w:r w:rsidRPr="005005B0">
                        <w:rPr>
                          <w:color w:val="808080" w:themeColor="background1" w:themeShade="80"/>
                        </w:rPr>
                        <w:t xml:space="preserve">Run 5: </w:t>
                      </w:r>
                    </w:p>
                  </w:txbxContent>
                </v:textbox>
              </v:shape>
            </w:pict>
          </mc:Fallback>
        </mc:AlternateContent>
      </w:r>
      <w:r w:rsidRPr="005A62A7">
        <w:rPr>
          <w:rFonts w:asciiTheme="minorHAnsi" w:eastAsiaTheme="minorEastAsia" w:hAnsiTheme="minorHAnsi"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CB09A3" wp14:editId="583D676A">
                <wp:simplePos x="0" y="0"/>
                <wp:positionH relativeFrom="column">
                  <wp:posOffset>127591</wp:posOffset>
                </wp:positionH>
                <wp:positionV relativeFrom="paragraph">
                  <wp:posOffset>2160210</wp:posOffset>
                </wp:positionV>
                <wp:extent cx="5800725" cy="1924493"/>
                <wp:effectExtent l="19050" t="1905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924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5005B0" w:rsidRDefault="005A62A7" w:rsidP="004F0F1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b/>
                                <w:color w:val="808080" w:themeColor="background1" w:themeShade="80"/>
                              </w:rPr>
                              <w:t>15 Reactants Each</w:t>
                            </w:r>
                          </w:p>
                          <w:p w:rsidR="005A62A7" w:rsidRPr="005005B0" w:rsidRDefault="005A62A7" w:rsidP="004F0F1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color w:val="808080" w:themeColor="background1" w:themeShade="80"/>
                              </w:rPr>
                              <w:t>Run 1: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  </w:t>
                            </w:r>
                            <w:r w:rsidRPr="005005B0">
                              <w:rPr>
                                <w:color w:val="808080" w:themeColor="background1" w:themeShade="80"/>
                              </w:rPr>
                              <w:t>Run 2:</w:t>
                            </w:r>
                          </w:p>
                          <w:p w:rsidR="005A62A7" w:rsidRPr="005005B0" w:rsidRDefault="005A62A7" w:rsidP="004F0F1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color w:val="808080" w:themeColor="background1" w:themeShade="80"/>
                              </w:rPr>
                              <w:t>Run 3:</w:t>
                            </w:r>
                          </w:p>
                          <w:p w:rsidR="005A62A7" w:rsidRPr="005005B0" w:rsidRDefault="005A62A7" w:rsidP="004F0F1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color w:val="808080" w:themeColor="background1" w:themeShade="80"/>
                              </w:rPr>
                              <w:t>Run 4:</w:t>
                            </w:r>
                          </w:p>
                          <w:p w:rsidR="005A62A7" w:rsidRPr="005005B0" w:rsidRDefault="005A62A7" w:rsidP="004F0F1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color w:val="808080" w:themeColor="background1" w:themeShade="80"/>
                              </w:rPr>
                              <w:t xml:space="preserve">Run 5: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09A3" id="Text Box 42" o:spid="_x0000_s1039" type="#_x0000_t202" style="position:absolute;margin-left:10.05pt;margin-top:170.1pt;width:456.75pt;height:151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" fillcolor="white [3201]" strokeweight="2.25pt">
                <v:textbox>
                  <w:txbxContent>
                    <w:p w:rsidR="005A62A7" w:rsidRPr="005005B0" w:rsidRDefault="005A62A7" w:rsidP="004F0F15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5005B0">
                        <w:rPr>
                          <w:b/>
                          <w:color w:val="808080" w:themeColor="background1" w:themeShade="80"/>
                        </w:rPr>
                        <w:t>15 Reactants Each</w:t>
                      </w:r>
                    </w:p>
                    <w:p w:rsidR="005A62A7" w:rsidRPr="005005B0" w:rsidRDefault="005A62A7" w:rsidP="004F0F15">
                      <w:pPr>
                        <w:rPr>
                          <w:color w:val="808080" w:themeColor="background1" w:themeShade="80"/>
                        </w:rPr>
                      </w:pPr>
                      <w:r w:rsidRPr="005005B0">
                        <w:rPr>
                          <w:color w:val="808080" w:themeColor="background1" w:themeShade="80"/>
                        </w:rPr>
                        <w:t>Run 1:</w:t>
                      </w:r>
                      <w:r>
                        <w:rPr>
                          <w:color w:val="808080" w:themeColor="background1" w:themeShade="80"/>
                        </w:rPr>
                        <w:t xml:space="preserve">   </w:t>
                      </w:r>
                      <w:r w:rsidRPr="005005B0">
                        <w:rPr>
                          <w:color w:val="808080" w:themeColor="background1" w:themeShade="80"/>
                        </w:rPr>
                        <w:t>Run 2:</w:t>
                      </w:r>
                    </w:p>
                    <w:p w:rsidR="005A62A7" w:rsidRPr="005005B0" w:rsidRDefault="005A62A7" w:rsidP="004F0F15">
                      <w:pPr>
                        <w:rPr>
                          <w:color w:val="808080" w:themeColor="background1" w:themeShade="80"/>
                        </w:rPr>
                      </w:pPr>
                      <w:r w:rsidRPr="005005B0">
                        <w:rPr>
                          <w:color w:val="808080" w:themeColor="background1" w:themeShade="80"/>
                        </w:rPr>
                        <w:t>Run 3:</w:t>
                      </w:r>
                    </w:p>
                    <w:p w:rsidR="005A62A7" w:rsidRPr="005005B0" w:rsidRDefault="005A62A7" w:rsidP="004F0F15">
                      <w:pPr>
                        <w:rPr>
                          <w:color w:val="808080" w:themeColor="background1" w:themeShade="80"/>
                        </w:rPr>
                      </w:pPr>
                      <w:r w:rsidRPr="005005B0">
                        <w:rPr>
                          <w:color w:val="808080" w:themeColor="background1" w:themeShade="80"/>
                        </w:rPr>
                        <w:t>Run 4:</w:t>
                      </w:r>
                    </w:p>
                    <w:p w:rsidR="005A62A7" w:rsidRPr="005005B0" w:rsidRDefault="005A62A7" w:rsidP="004F0F15">
                      <w:pPr>
                        <w:rPr>
                          <w:color w:val="808080" w:themeColor="background1" w:themeShade="80"/>
                        </w:rPr>
                      </w:pPr>
                      <w:r w:rsidRPr="005005B0">
                        <w:rPr>
                          <w:color w:val="808080" w:themeColor="background1" w:themeShade="80"/>
                        </w:rPr>
                        <w:t xml:space="preserve">Run 5: </w:t>
                      </w:r>
                    </w:p>
                  </w:txbxContent>
                </v:textbox>
              </v:shape>
            </w:pict>
          </mc:Fallback>
        </mc:AlternateContent>
      </w:r>
      <w:r w:rsidR="005005B0" w:rsidRPr="005A62A7">
        <w:rPr>
          <w:rFonts w:asciiTheme="minorHAnsi" w:eastAsiaTheme="minorEastAsia" w:hAnsiTheme="minorHAnsi"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DDF82C" wp14:editId="0D86A999">
                <wp:simplePos x="0" y="0"/>
                <wp:positionH relativeFrom="column">
                  <wp:posOffset>123825</wp:posOffset>
                </wp:positionH>
                <wp:positionV relativeFrom="paragraph">
                  <wp:posOffset>4300220</wp:posOffset>
                </wp:positionV>
                <wp:extent cx="5800725" cy="952500"/>
                <wp:effectExtent l="19050" t="1905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5005B0" w:rsidRDefault="005A62A7" w:rsidP="004F0F1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F82C" id="Text Box 45" o:spid="_x0000_s1040" type="#_x0000_t202" style="position:absolute;margin-left:9.75pt;margin-top:338.6pt;width:456.75pt;height: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" fillcolor="white [3201]" strokeweight="2.25pt">
                <v:textbox>
                  <w:txbxContent>
                    <w:p w:rsidR="005A62A7" w:rsidRPr="005005B0" w:rsidRDefault="005A62A7" w:rsidP="004F0F1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5B0" w:rsidRPr="005A62A7">
        <w:rPr>
          <w:rFonts w:asciiTheme="minorHAnsi" w:eastAsiaTheme="minorEastAsia" w:hAnsiTheme="minorHAnsi"/>
          <w:noProof/>
          <w:color w:val="808080" w:themeColor="background1" w:themeShade="80"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DB2BE1" wp14:editId="7A2F18F9">
                <wp:simplePos x="0" y="0"/>
                <wp:positionH relativeFrom="column">
                  <wp:posOffset>104775</wp:posOffset>
                </wp:positionH>
                <wp:positionV relativeFrom="paragraph">
                  <wp:posOffset>4081145</wp:posOffset>
                </wp:positionV>
                <wp:extent cx="5810250" cy="3619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5005B0" w:rsidRDefault="005A62A7" w:rsidP="004F0F1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005B0">
                              <w:rPr>
                                <w:color w:val="808080" w:themeColor="background1" w:themeShade="80"/>
                              </w:rPr>
                              <w:t>How did the rate of the reaction change?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B2BE1" id="Text Box 44" o:spid="_x0000_s1041" type="#_x0000_t202" style="position:absolute;margin-left:8.25pt;margin-top:321.35pt;width:457.5pt;height:28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p5fwIAAGw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" filled="f" stroked="f" strokeweight=".5pt">
                <v:textbox>
                  <w:txbxContent>
                    <w:p w:rsidR="005A62A7" w:rsidRPr="005005B0" w:rsidRDefault="005A62A7" w:rsidP="004F0F15">
                      <w:pPr>
                        <w:rPr>
                          <w:color w:val="808080" w:themeColor="background1" w:themeShade="80"/>
                        </w:rPr>
                      </w:pPr>
                      <w:r w:rsidRPr="005005B0">
                        <w:rPr>
                          <w:color w:val="808080" w:themeColor="background1" w:themeShade="80"/>
                        </w:rPr>
                        <w:t>How did the rate of the reaction change?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0F15" w:rsidRPr="005A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5CD"/>
    <w:multiLevelType w:val="hybridMultilevel"/>
    <w:tmpl w:val="D5B6361A"/>
    <w:lvl w:ilvl="0" w:tplc="808020A6">
      <w:start w:val="1"/>
      <w:numFmt w:val="lowerLetter"/>
      <w:lvlText w:val="%1)"/>
      <w:lvlJc w:val="left"/>
      <w:pPr>
        <w:ind w:left="720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7221"/>
    <w:multiLevelType w:val="hybridMultilevel"/>
    <w:tmpl w:val="57D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255C"/>
    <w:multiLevelType w:val="hybridMultilevel"/>
    <w:tmpl w:val="D9C85D58"/>
    <w:lvl w:ilvl="0" w:tplc="F5B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D9B"/>
    <w:multiLevelType w:val="hybridMultilevel"/>
    <w:tmpl w:val="4B64C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658E"/>
    <w:multiLevelType w:val="hybridMultilevel"/>
    <w:tmpl w:val="45DEACD4"/>
    <w:lvl w:ilvl="0" w:tplc="F5B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66CC"/>
    <w:multiLevelType w:val="hybridMultilevel"/>
    <w:tmpl w:val="97CE5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126AC"/>
    <w:multiLevelType w:val="hybridMultilevel"/>
    <w:tmpl w:val="A2FC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85521"/>
    <w:multiLevelType w:val="hybridMultilevel"/>
    <w:tmpl w:val="DED2B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83E1F"/>
    <w:multiLevelType w:val="hybridMultilevel"/>
    <w:tmpl w:val="F160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60960"/>
    <w:multiLevelType w:val="hybridMultilevel"/>
    <w:tmpl w:val="45DEACD4"/>
    <w:lvl w:ilvl="0" w:tplc="F5B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269B"/>
    <w:multiLevelType w:val="hybridMultilevel"/>
    <w:tmpl w:val="CA4AEF88"/>
    <w:lvl w:ilvl="0" w:tplc="3F1448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D072B"/>
    <w:multiLevelType w:val="hybridMultilevel"/>
    <w:tmpl w:val="4044CEE4"/>
    <w:lvl w:ilvl="0" w:tplc="879E4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35D23"/>
    <w:multiLevelType w:val="hybridMultilevel"/>
    <w:tmpl w:val="BBA89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A3BAC"/>
    <w:multiLevelType w:val="hybridMultilevel"/>
    <w:tmpl w:val="61C675BA"/>
    <w:lvl w:ilvl="0" w:tplc="F5B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5154E"/>
    <w:multiLevelType w:val="hybridMultilevel"/>
    <w:tmpl w:val="F3709868"/>
    <w:lvl w:ilvl="0" w:tplc="81143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0E4DE3"/>
    <w:multiLevelType w:val="hybridMultilevel"/>
    <w:tmpl w:val="664E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14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3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EE"/>
    <w:rsid w:val="00000981"/>
    <w:rsid w:val="00001D14"/>
    <w:rsid w:val="000027B3"/>
    <w:rsid w:val="00005290"/>
    <w:rsid w:val="00005303"/>
    <w:rsid w:val="00007912"/>
    <w:rsid w:val="0002437A"/>
    <w:rsid w:val="00031F25"/>
    <w:rsid w:val="000346E7"/>
    <w:rsid w:val="00037DA0"/>
    <w:rsid w:val="00040FB5"/>
    <w:rsid w:val="00041FF9"/>
    <w:rsid w:val="000437FC"/>
    <w:rsid w:val="00050202"/>
    <w:rsid w:val="00050711"/>
    <w:rsid w:val="000538DF"/>
    <w:rsid w:val="0006058B"/>
    <w:rsid w:val="0006122B"/>
    <w:rsid w:val="00062E73"/>
    <w:rsid w:val="00063671"/>
    <w:rsid w:val="00065D16"/>
    <w:rsid w:val="000778DA"/>
    <w:rsid w:val="000821E3"/>
    <w:rsid w:val="0009347F"/>
    <w:rsid w:val="00094486"/>
    <w:rsid w:val="00094A4F"/>
    <w:rsid w:val="00095411"/>
    <w:rsid w:val="00097DED"/>
    <w:rsid w:val="000A0728"/>
    <w:rsid w:val="000A541D"/>
    <w:rsid w:val="000B0F70"/>
    <w:rsid w:val="000B65D8"/>
    <w:rsid w:val="000C675E"/>
    <w:rsid w:val="000C7C8A"/>
    <w:rsid w:val="000D3251"/>
    <w:rsid w:val="000D38C2"/>
    <w:rsid w:val="000D4A7E"/>
    <w:rsid w:val="000E0B50"/>
    <w:rsid w:val="000E1132"/>
    <w:rsid w:val="000E3B65"/>
    <w:rsid w:val="000E4D7F"/>
    <w:rsid w:val="000E698E"/>
    <w:rsid w:val="000F3B98"/>
    <w:rsid w:val="000F4F23"/>
    <w:rsid w:val="000F50BB"/>
    <w:rsid w:val="000F5C93"/>
    <w:rsid w:val="000F7B99"/>
    <w:rsid w:val="001016A8"/>
    <w:rsid w:val="00103AEA"/>
    <w:rsid w:val="00104FA6"/>
    <w:rsid w:val="001114E0"/>
    <w:rsid w:val="0011278C"/>
    <w:rsid w:val="0011521B"/>
    <w:rsid w:val="0011772B"/>
    <w:rsid w:val="00130707"/>
    <w:rsid w:val="0013737B"/>
    <w:rsid w:val="00141C1C"/>
    <w:rsid w:val="00154352"/>
    <w:rsid w:val="0015592C"/>
    <w:rsid w:val="001578AA"/>
    <w:rsid w:val="0016186B"/>
    <w:rsid w:val="00162C8F"/>
    <w:rsid w:val="001657C3"/>
    <w:rsid w:val="00166302"/>
    <w:rsid w:val="00171516"/>
    <w:rsid w:val="0017204A"/>
    <w:rsid w:val="001750CD"/>
    <w:rsid w:val="0018440B"/>
    <w:rsid w:val="00186551"/>
    <w:rsid w:val="00192B3F"/>
    <w:rsid w:val="00193548"/>
    <w:rsid w:val="001A0576"/>
    <w:rsid w:val="001A0B40"/>
    <w:rsid w:val="001A476F"/>
    <w:rsid w:val="001B184B"/>
    <w:rsid w:val="001B3E20"/>
    <w:rsid w:val="001B7AF6"/>
    <w:rsid w:val="001C4AB4"/>
    <w:rsid w:val="001C4D58"/>
    <w:rsid w:val="001D149F"/>
    <w:rsid w:val="001D1968"/>
    <w:rsid w:val="001D706B"/>
    <w:rsid w:val="001E13D6"/>
    <w:rsid w:val="001E1935"/>
    <w:rsid w:val="001E3AED"/>
    <w:rsid w:val="001E48D5"/>
    <w:rsid w:val="001F24ED"/>
    <w:rsid w:val="001F36F5"/>
    <w:rsid w:val="001F3E67"/>
    <w:rsid w:val="001F4792"/>
    <w:rsid w:val="001F52CF"/>
    <w:rsid w:val="001F67C9"/>
    <w:rsid w:val="001F72D8"/>
    <w:rsid w:val="0020408D"/>
    <w:rsid w:val="00212304"/>
    <w:rsid w:val="00215895"/>
    <w:rsid w:val="00216621"/>
    <w:rsid w:val="00224160"/>
    <w:rsid w:val="002258AF"/>
    <w:rsid w:val="002329FF"/>
    <w:rsid w:val="0023463D"/>
    <w:rsid w:val="0023603F"/>
    <w:rsid w:val="00243283"/>
    <w:rsid w:val="002458AC"/>
    <w:rsid w:val="002467F8"/>
    <w:rsid w:val="00251560"/>
    <w:rsid w:val="002515CB"/>
    <w:rsid w:val="002542CF"/>
    <w:rsid w:val="0025693B"/>
    <w:rsid w:val="00256A2B"/>
    <w:rsid w:val="002646D2"/>
    <w:rsid w:val="00265F58"/>
    <w:rsid w:val="0026763C"/>
    <w:rsid w:val="00267E5B"/>
    <w:rsid w:val="002745D0"/>
    <w:rsid w:val="00281DD4"/>
    <w:rsid w:val="0028397D"/>
    <w:rsid w:val="00290F67"/>
    <w:rsid w:val="00293AFF"/>
    <w:rsid w:val="00294728"/>
    <w:rsid w:val="0029567F"/>
    <w:rsid w:val="00295B7D"/>
    <w:rsid w:val="002A4216"/>
    <w:rsid w:val="002A54CB"/>
    <w:rsid w:val="002B28FD"/>
    <w:rsid w:val="002B3541"/>
    <w:rsid w:val="002B6389"/>
    <w:rsid w:val="002B63AF"/>
    <w:rsid w:val="002B751A"/>
    <w:rsid w:val="002C2243"/>
    <w:rsid w:val="002C6783"/>
    <w:rsid w:val="002C692D"/>
    <w:rsid w:val="002D03CB"/>
    <w:rsid w:val="002D3305"/>
    <w:rsid w:val="002D38CD"/>
    <w:rsid w:val="002D5A87"/>
    <w:rsid w:val="002E12D0"/>
    <w:rsid w:val="002E16B8"/>
    <w:rsid w:val="002E1A9C"/>
    <w:rsid w:val="002E2DA9"/>
    <w:rsid w:val="002F1659"/>
    <w:rsid w:val="002F4EA0"/>
    <w:rsid w:val="002F573E"/>
    <w:rsid w:val="002F7C40"/>
    <w:rsid w:val="00302B64"/>
    <w:rsid w:val="003055B3"/>
    <w:rsid w:val="00306AA4"/>
    <w:rsid w:val="00306E92"/>
    <w:rsid w:val="003118A4"/>
    <w:rsid w:val="003218D4"/>
    <w:rsid w:val="00322943"/>
    <w:rsid w:val="0033306E"/>
    <w:rsid w:val="003359BB"/>
    <w:rsid w:val="00337169"/>
    <w:rsid w:val="00341F68"/>
    <w:rsid w:val="00346856"/>
    <w:rsid w:val="003512E0"/>
    <w:rsid w:val="00351E12"/>
    <w:rsid w:val="00374A15"/>
    <w:rsid w:val="00374E52"/>
    <w:rsid w:val="003847F3"/>
    <w:rsid w:val="00384C68"/>
    <w:rsid w:val="00384CA7"/>
    <w:rsid w:val="003914DA"/>
    <w:rsid w:val="00395CB1"/>
    <w:rsid w:val="003A1815"/>
    <w:rsid w:val="003A6381"/>
    <w:rsid w:val="003A7C0B"/>
    <w:rsid w:val="003B10DC"/>
    <w:rsid w:val="003C3E01"/>
    <w:rsid w:val="003D20B7"/>
    <w:rsid w:val="003E3852"/>
    <w:rsid w:val="003F0A9C"/>
    <w:rsid w:val="003F2111"/>
    <w:rsid w:val="003F62B6"/>
    <w:rsid w:val="0040319E"/>
    <w:rsid w:val="00406BC1"/>
    <w:rsid w:val="00407A32"/>
    <w:rsid w:val="00411830"/>
    <w:rsid w:val="0041243C"/>
    <w:rsid w:val="00414BEE"/>
    <w:rsid w:val="004242BE"/>
    <w:rsid w:val="00425EC9"/>
    <w:rsid w:val="00427EAA"/>
    <w:rsid w:val="004355FC"/>
    <w:rsid w:val="004538DF"/>
    <w:rsid w:val="00462F4B"/>
    <w:rsid w:val="004666E5"/>
    <w:rsid w:val="004716EB"/>
    <w:rsid w:val="00476384"/>
    <w:rsid w:val="00480730"/>
    <w:rsid w:val="004827EB"/>
    <w:rsid w:val="00486AC1"/>
    <w:rsid w:val="004907E4"/>
    <w:rsid w:val="00490FD7"/>
    <w:rsid w:val="004A0C68"/>
    <w:rsid w:val="004A44C5"/>
    <w:rsid w:val="004A489C"/>
    <w:rsid w:val="004A6FF4"/>
    <w:rsid w:val="004B1864"/>
    <w:rsid w:val="004B2CDF"/>
    <w:rsid w:val="004B58C4"/>
    <w:rsid w:val="004D23E1"/>
    <w:rsid w:val="004D4579"/>
    <w:rsid w:val="004D6409"/>
    <w:rsid w:val="004E1E08"/>
    <w:rsid w:val="004E1E0D"/>
    <w:rsid w:val="004E79B1"/>
    <w:rsid w:val="004F0F15"/>
    <w:rsid w:val="004F31BB"/>
    <w:rsid w:val="004F3ED9"/>
    <w:rsid w:val="004F4F65"/>
    <w:rsid w:val="004F6E2A"/>
    <w:rsid w:val="005003D1"/>
    <w:rsid w:val="005005B0"/>
    <w:rsid w:val="00504823"/>
    <w:rsid w:val="0050696C"/>
    <w:rsid w:val="005142BC"/>
    <w:rsid w:val="005179FD"/>
    <w:rsid w:val="00517FBF"/>
    <w:rsid w:val="00521B6F"/>
    <w:rsid w:val="00532385"/>
    <w:rsid w:val="00532EB1"/>
    <w:rsid w:val="00545C1D"/>
    <w:rsid w:val="00547BB6"/>
    <w:rsid w:val="00555568"/>
    <w:rsid w:val="00561195"/>
    <w:rsid w:val="00562357"/>
    <w:rsid w:val="00571AA7"/>
    <w:rsid w:val="00575302"/>
    <w:rsid w:val="00580D13"/>
    <w:rsid w:val="00582B65"/>
    <w:rsid w:val="00593C78"/>
    <w:rsid w:val="00595F35"/>
    <w:rsid w:val="005A05A4"/>
    <w:rsid w:val="005A62A7"/>
    <w:rsid w:val="005B4695"/>
    <w:rsid w:val="005B4715"/>
    <w:rsid w:val="005C2152"/>
    <w:rsid w:val="005C38A4"/>
    <w:rsid w:val="005D307E"/>
    <w:rsid w:val="005D4A3C"/>
    <w:rsid w:val="005E1EF0"/>
    <w:rsid w:val="005F3652"/>
    <w:rsid w:val="005F4899"/>
    <w:rsid w:val="00600034"/>
    <w:rsid w:val="006073F5"/>
    <w:rsid w:val="006118DF"/>
    <w:rsid w:val="00616437"/>
    <w:rsid w:val="006251A3"/>
    <w:rsid w:val="006254D5"/>
    <w:rsid w:val="0063151C"/>
    <w:rsid w:val="00634668"/>
    <w:rsid w:val="00636E36"/>
    <w:rsid w:val="0064252E"/>
    <w:rsid w:val="00643FD5"/>
    <w:rsid w:val="00652C51"/>
    <w:rsid w:val="0065312B"/>
    <w:rsid w:val="00654743"/>
    <w:rsid w:val="00676A88"/>
    <w:rsid w:val="00676D64"/>
    <w:rsid w:val="0068011C"/>
    <w:rsid w:val="006873D7"/>
    <w:rsid w:val="00687694"/>
    <w:rsid w:val="00690C14"/>
    <w:rsid w:val="006935EF"/>
    <w:rsid w:val="00694B92"/>
    <w:rsid w:val="006956F8"/>
    <w:rsid w:val="006969C9"/>
    <w:rsid w:val="006B047F"/>
    <w:rsid w:val="006B05F8"/>
    <w:rsid w:val="006B77E1"/>
    <w:rsid w:val="006C60D1"/>
    <w:rsid w:val="006C656B"/>
    <w:rsid w:val="006C71EF"/>
    <w:rsid w:val="006D1EF4"/>
    <w:rsid w:val="006D47D4"/>
    <w:rsid w:val="006D4E26"/>
    <w:rsid w:val="006D5918"/>
    <w:rsid w:val="006E2DC7"/>
    <w:rsid w:val="006E5106"/>
    <w:rsid w:val="006F6AB5"/>
    <w:rsid w:val="007014D6"/>
    <w:rsid w:val="00702BC6"/>
    <w:rsid w:val="0070321C"/>
    <w:rsid w:val="00715D49"/>
    <w:rsid w:val="007171D7"/>
    <w:rsid w:val="00724875"/>
    <w:rsid w:val="00726A40"/>
    <w:rsid w:val="00730363"/>
    <w:rsid w:val="00733135"/>
    <w:rsid w:val="0074065E"/>
    <w:rsid w:val="0074184B"/>
    <w:rsid w:val="007445A9"/>
    <w:rsid w:val="00747F7A"/>
    <w:rsid w:val="00750104"/>
    <w:rsid w:val="007609B8"/>
    <w:rsid w:val="00766D1E"/>
    <w:rsid w:val="00766E41"/>
    <w:rsid w:val="00772EA3"/>
    <w:rsid w:val="007745E5"/>
    <w:rsid w:val="0077492B"/>
    <w:rsid w:val="00777674"/>
    <w:rsid w:val="0078614D"/>
    <w:rsid w:val="00787E7A"/>
    <w:rsid w:val="00787F65"/>
    <w:rsid w:val="007932F8"/>
    <w:rsid w:val="00796707"/>
    <w:rsid w:val="007B7820"/>
    <w:rsid w:val="007C0D31"/>
    <w:rsid w:val="007D1DFB"/>
    <w:rsid w:val="007D4BDF"/>
    <w:rsid w:val="007D5276"/>
    <w:rsid w:val="007D5827"/>
    <w:rsid w:val="007D7732"/>
    <w:rsid w:val="007E1777"/>
    <w:rsid w:val="007E566F"/>
    <w:rsid w:val="007F07C7"/>
    <w:rsid w:val="007F0EE0"/>
    <w:rsid w:val="007F512C"/>
    <w:rsid w:val="0081002D"/>
    <w:rsid w:val="00810C06"/>
    <w:rsid w:val="00812E46"/>
    <w:rsid w:val="00823F29"/>
    <w:rsid w:val="00830407"/>
    <w:rsid w:val="008308A4"/>
    <w:rsid w:val="00833069"/>
    <w:rsid w:val="00842F80"/>
    <w:rsid w:val="00843B4A"/>
    <w:rsid w:val="00846666"/>
    <w:rsid w:val="008511DB"/>
    <w:rsid w:val="008534E6"/>
    <w:rsid w:val="00873A53"/>
    <w:rsid w:val="00874509"/>
    <w:rsid w:val="00885DCF"/>
    <w:rsid w:val="008904A5"/>
    <w:rsid w:val="00891D9F"/>
    <w:rsid w:val="008C3E2C"/>
    <w:rsid w:val="008C40B4"/>
    <w:rsid w:val="008D3DAC"/>
    <w:rsid w:val="008E0379"/>
    <w:rsid w:val="008F3C69"/>
    <w:rsid w:val="008F7E22"/>
    <w:rsid w:val="009027A4"/>
    <w:rsid w:val="00904947"/>
    <w:rsid w:val="00907E29"/>
    <w:rsid w:val="00912B65"/>
    <w:rsid w:val="0091721E"/>
    <w:rsid w:val="00922320"/>
    <w:rsid w:val="00936A83"/>
    <w:rsid w:val="00937392"/>
    <w:rsid w:val="00937B9B"/>
    <w:rsid w:val="00947223"/>
    <w:rsid w:val="009558AA"/>
    <w:rsid w:val="00955D8B"/>
    <w:rsid w:val="0095643F"/>
    <w:rsid w:val="00961016"/>
    <w:rsid w:val="00962FF4"/>
    <w:rsid w:val="00963043"/>
    <w:rsid w:val="0096379A"/>
    <w:rsid w:val="009674AA"/>
    <w:rsid w:val="0097438C"/>
    <w:rsid w:val="00974D96"/>
    <w:rsid w:val="009773A7"/>
    <w:rsid w:val="00982BC7"/>
    <w:rsid w:val="00992971"/>
    <w:rsid w:val="009930E7"/>
    <w:rsid w:val="0099649D"/>
    <w:rsid w:val="009A022D"/>
    <w:rsid w:val="009A0AFD"/>
    <w:rsid w:val="009A12E6"/>
    <w:rsid w:val="009A373F"/>
    <w:rsid w:val="009A45A3"/>
    <w:rsid w:val="009A4A91"/>
    <w:rsid w:val="009A7B5B"/>
    <w:rsid w:val="009B217D"/>
    <w:rsid w:val="009B527F"/>
    <w:rsid w:val="009B6F13"/>
    <w:rsid w:val="009C28E7"/>
    <w:rsid w:val="009C3183"/>
    <w:rsid w:val="009C7DFD"/>
    <w:rsid w:val="009D0E85"/>
    <w:rsid w:val="009D3152"/>
    <w:rsid w:val="009D53D8"/>
    <w:rsid w:val="009D7141"/>
    <w:rsid w:val="009E149C"/>
    <w:rsid w:val="009E540E"/>
    <w:rsid w:val="009F4520"/>
    <w:rsid w:val="00A00962"/>
    <w:rsid w:val="00A009B7"/>
    <w:rsid w:val="00A04BE7"/>
    <w:rsid w:val="00A104B1"/>
    <w:rsid w:val="00A21400"/>
    <w:rsid w:val="00A24B8F"/>
    <w:rsid w:val="00A24F4C"/>
    <w:rsid w:val="00A3057F"/>
    <w:rsid w:val="00A3213D"/>
    <w:rsid w:val="00A35F1A"/>
    <w:rsid w:val="00A36861"/>
    <w:rsid w:val="00A3756F"/>
    <w:rsid w:val="00A42BD8"/>
    <w:rsid w:val="00A45298"/>
    <w:rsid w:val="00A471AE"/>
    <w:rsid w:val="00A51418"/>
    <w:rsid w:val="00A52F39"/>
    <w:rsid w:val="00A5616C"/>
    <w:rsid w:val="00A56CFB"/>
    <w:rsid w:val="00A66B03"/>
    <w:rsid w:val="00A714F1"/>
    <w:rsid w:val="00A73686"/>
    <w:rsid w:val="00A75535"/>
    <w:rsid w:val="00A75709"/>
    <w:rsid w:val="00A775B7"/>
    <w:rsid w:val="00A81630"/>
    <w:rsid w:val="00A8386B"/>
    <w:rsid w:val="00A86876"/>
    <w:rsid w:val="00A96FE7"/>
    <w:rsid w:val="00A97689"/>
    <w:rsid w:val="00AA05F9"/>
    <w:rsid w:val="00AC337D"/>
    <w:rsid w:val="00AC43BF"/>
    <w:rsid w:val="00AD16BF"/>
    <w:rsid w:val="00AE0ECE"/>
    <w:rsid w:val="00AE1B9B"/>
    <w:rsid w:val="00AE6EEE"/>
    <w:rsid w:val="00B03F13"/>
    <w:rsid w:val="00B055B7"/>
    <w:rsid w:val="00B058C0"/>
    <w:rsid w:val="00B1019B"/>
    <w:rsid w:val="00B10B9D"/>
    <w:rsid w:val="00B10F2C"/>
    <w:rsid w:val="00B11C01"/>
    <w:rsid w:val="00B12C70"/>
    <w:rsid w:val="00B24776"/>
    <w:rsid w:val="00B248D3"/>
    <w:rsid w:val="00B251C3"/>
    <w:rsid w:val="00B32156"/>
    <w:rsid w:val="00B32298"/>
    <w:rsid w:val="00B32D0D"/>
    <w:rsid w:val="00B34166"/>
    <w:rsid w:val="00B346B1"/>
    <w:rsid w:val="00B358FC"/>
    <w:rsid w:val="00B4295A"/>
    <w:rsid w:val="00B43B7A"/>
    <w:rsid w:val="00B452CE"/>
    <w:rsid w:val="00B47355"/>
    <w:rsid w:val="00B47EAC"/>
    <w:rsid w:val="00B51535"/>
    <w:rsid w:val="00B5427A"/>
    <w:rsid w:val="00B56531"/>
    <w:rsid w:val="00B569C0"/>
    <w:rsid w:val="00B60140"/>
    <w:rsid w:val="00B6047C"/>
    <w:rsid w:val="00B61D10"/>
    <w:rsid w:val="00B63470"/>
    <w:rsid w:val="00B64C18"/>
    <w:rsid w:val="00B64CF3"/>
    <w:rsid w:val="00B73254"/>
    <w:rsid w:val="00B73CA2"/>
    <w:rsid w:val="00B80E02"/>
    <w:rsid w:val="00B840CB"/>
    <w:rsid w:val="00B8770F"/>
    <w:rsid w:val="00B92669"/>
    <w:rsid w:val="00B93E0A"/>
    <w:rsid w:val="00B977AE"/>
    <w:rsid w:val="00BA0E2D"/>
    <w:rsid w:val="00BA4074"/>
    <w:rsid w:val="00BA5396"/>
    <w:rsid w:val="00BA58C9"/>
    <w:rsid w:val="00BB25C5"/>
    <w:rsid w:val="00BB3255"/>
    <w:rsid w:val="00BC0730"/>
    <w:rsid w:val="00BC17C5"/>
    <w:rsid w:val="00BC2DC7"/>
    <w:rsid w:val="00BC463E"/>
    <w:rsid w:val="00BC517B"/>
    <w:rsid w:val="00BC793F"/>
    <w:rsid w:val="00BD287E"/>
    <w:rsid w:val="00BD3424"/>
    <w:rsid w:val="00BE0D90"/>
    <w:rsid w:val="00BE2672"/>
    <w:rsid w:val="00BF0B38"/>
    <w:rsid w:val="00BF7C90"/>
    <w:rsid w:val="00C00D6E"/>
    <w:rsid w:val="00C014CB"/>
    <w:rsid w:val="00C1292B"/>
    <w:rsid w:val="00C15437"/>
    <w:rsid w:val="00C22EDC"/>
    <w:rsid w:val="00C30B96"/>
    <w:rsid w:val="00C32CC5"/>
    <w:rsid w:val="00C3401B"/>
    <w:rsid w:val="00C348FD"/>
    <w:rsid w:val="00C400B5"/>
    <w:rsid w:val="00C412B8"/>
    <w:rsid w:val="00C44A16"/>
    <w:rsid w:val="00C45CDD"/>
    <w:rsid w:val="00C518F3"/>
    <w:rsid w:val="00C54786"/>
    <w:rsid w:val="00C60284"/>
    <w:rsid w:val="00C60629"/>
    <w:rsid w:val="00C62A90"/>
    <w:rsid w:val="00C62DEC"/>
    <w:rsid w:val="00C630F9"/>
    <w:rsid w:val="00C63430"/>
    <w:rsid w:val="00C71A92"/>
    <w:rsid w:val="00C71C1D"/>
    <w:rsid w:val="00C7365C"/>
    <w:rsid w:val="00C74BB8"/>
    <w:rsid w:val="00C76C7F"/>
    <w:rsid w:val="00C8288E"/>
    <w:rsid w:val="00C845AA"/>
    <w:rsid w:val="00C856B7"/>
    <w:rsid w:val="00C87689"/>
    <w:rsid w:val="00C91F69"/>
    <w:rsid w:val="00C9290A"/>
    <w:rsid w:val="00C9404B"/>
    <w:rsid w:val="00C940AA"/>
    <w:rsid w:val="00CA1D15"/>
    <w:rsid w:val="00CB2CE2"/>
    <w:rsid w:val="00CB5637"/>
    <w:rsid w:val="00CC0EC2"/>
    <w:rsid w:val="00CC2913"/>
    <w:rsid w:val="00CC3C27"/>
    <w:rsid w:val="00CC560E"/>
    <w:rsid w:val="00CC69D0"/>
    <w:rsid w:val="00CD0249"/>
    <w:rsid w:val="00CD3273"/>
    <w:rsid w:val="00CE10FA"/>
    <w:rsid w:val="00CE2630"/>
    <w:rsid w:val="00CE36B9"/>
    <w:rsid w:val="00CE3B92"/>
    <w:rsid w:val="00CE7AD0"/>
    <w:rsid w:val="00CF334E"/>
    <w:rsid w:val="00CF6FAA"/>
    <w:rsid w:val="00CF743F"/>
    <w:rsid w:val="00D00790"/>
    <w:rsid w:val="00D025F3"/>
    <w:rsid w:val="00D03177"/>
    <w:rsid w:val="00D05C85"/>
    <w:rsid w:val="00D06D10"/>
    <w:rsid w:val="00D10C74"/>
    <w:rsid w:val="00D134CC"/>
    <w:rsid w:val="00D26EB9"/>
    <w:rsid w:val="00D30BF3"/>
    <w:rsid w:val="00D33BBE"/>
    <w:rsid w:val="00D34146"/>
    <w:rsid w:val="00D37804"/>
    <w:rsid w:val="00D406FC"/>
    <w:rsid w:val="00D40AE6"/>
    <w:rsid w:val="00D41FCA"/>
    <w:rsid w:val="00D4236F"/>
    <w:rsid w:val="00D43A14"/>
    <w:rsid w:val="00D444CB"/>
    <w:rsid w:val="00D45D71"/>
    <w:rsid w:val="00D45E2B"/>
    <w:rsid w:val="00D508E3"/>
    <w:rsid w:val="00D5453E"/>
    <w:rsid w:val="00D56537"/>
    <w:rsid w:val="00D64EF8"/>
    <w:rsid w:val="00D71622"/>
    <w:rsid w:val="00D730F0"/>
    <w:rsid w:val="00D749E9"/>
    <w:rsid w:val="00D77D30"/>
    <w:rsid w:val="00D82A2F"/>
    <w:rsid w:val="00D82A8D"/>
    <w:rsid w:val="00D835CD"/>
    <w:rsid w:val="00D84C25"/>
    <w:rsid w:val="00D8502C"/>
    <w:rsid w:val="00D959DF"/>
    <w:rsid w:val="00D97F0B"/>
    <w:rsid w:val="00DA02CA"/>
    <w:rsid w:val="00DA5E23"/>
    <w:rsid w:val="00DA60F6"/>
    <w:rsid w:val="00DA64B0"/>
    <w:rsid w:val="00DA70EE"/>
    <w:rsid w:val="00DB0E60"/>
    <w:rsid w:val="00DC1AD1"/>
    <w:rsid w:val="00DC55D8"/>
    <w:rsid w:val="00DD0369"/>
    <w:rsid w:val="00DD2CD4"/>
    <w:rsid w:val="00DD3B82"/>
    <w:rsid w:val="00DD77F0"/>
    <w:rsid w:val="00DE10EE"/>
    <w:rsid w:val="00DE52A7"/>
    <w:rsid w:val="00DF0810"/>
    <w:rsid w:val="00DF4257"/>
    <w:rsid w:val="00E0344B"/>
    <w:rsid w:val="00E12499"/>
    <w:rsid w:val="00E66FA1"/>
    <w:rsid w:val="00E6790A"/>
    <w:rsid w:val="00E70F41"/>
    <w:rsid w:val="00E7608B"/>
    <w:rsid w:val="00E816E8"/>
    <w:rsid w:val="00E8353E"/>
    <w:rsid w:val="00E8653D"/>
    <w:rsid w:val="00E87725"/>
    <w:rsid w:val="00EA3F55"/>
    <w:rsid w:val="00EB6CE8"/>
    <w:rsid w:val="00EB701E"/>
    <w:rsid w:val="00EC13A4"/>
    <w:rsid w:val="00EC1415"/>
    <w:rsid w:val="00EC4CD6"/>
    <w:rsid w:val="00EC4CFE"/>
    <w:rsid w:val="00ED440D"/>
    <w:rsid w:val="00EE199E"/>
    <w:rsid w:val="00EE1AC8"/>
    <w:rsid w:val="00EE6122"/>
    <w:rsid w:val="00EF0983"/>
    <w:rsid w:val="00F17ACF"/>
    <w:rsid w:val="00F27305"/>
    <w:rsid w:val="00F361EC"/>
    <w:rsid w:val="00F37699"/>
    <w:rsid w:val="00F40A3C"/>
    <w:rsid w:val="00F414A1"/>
    <w:rsid w:val="00F43769"/>
    <w:rsid w:val="00F466D8"/>
    <w:rsid w:val="00F467D0"/>
    <w:rsid w:val="00F51859"/>
    <w:rsid w:val="00F55D0A"/>
    <w:rsid w:val="00F55DDB"/>
    <w:rsid w:val="00F624E0"/>
    <w:rsid w:val="00F6719A"/>
    <w:rsid w:val="00F74E24"/>
    <w:rsid w:val="00F820CE"/>
    <w:rsid w:val="00F964E1"/>
    <w:rsid w:val="00F9729C"/>
    <w:rsid w:val="00FA1532"/>
    <w:rsid w:val="00FA7187"/>
    <w:rsid w:val="00FA7439"/>
    <w:rsid w:val="00FC1AFD"/>
    <w:rsid w:val="00FC33F9"/>
    <w:rsid w:val="00FC760D"/>
    <w:rsid w:val="00FD2848"/>
    <w:rsid w:val="00FD3D79"/>
    <w:rsid w:val="00FD62EA"/>
    <w:rsid w:val="00FE4D71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20C34-3E0A-437F-97A5-4DA683E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0C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7E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java.com/en/downloa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Sleek</dc:creator>
  <cp:lastModifiedBy>Me</cp:lastModifiedBy>
  <cp:revision>3</cp:revision>
  <cp:lastPrinted>2015-05-01T16:21:00Z</cp:lastPrinted>
  <dcterms:created xsi:type="dcterms:W3CDTF">2020-04-16T16:22:00Z</dcterms:created>
  <dcterms:modified xsi:type="dcterms:W3CDTF">2020-04-16T16:24:00Z</dcterms:modified>
</cp:coreProperties>
</file>